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BA" w:rsidRPr="00EE69DD" w:rsidRDefault="006D60D6" w:rsidP="001613B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E69DD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1613BA" w:rsidRPr="00EE69DD">
        <w:rPr>
          <w:rFonts w:asciiTheme="majorEastAsia" w:eastAsiaTheme="majorEastAsia" w:hAnsiTheme="majorEastAsia" w:hint="eastAsia"/>
          <w:b/>
          <w:sz w:val="32"/>
          <w:szCs w:val="32"/>
        </w:rPr>
        <w:t>“万名旅游英才计划”2016年度</w:t>
      </w:r>
      <w:r w:rsidR="001613BA">
        <w:rPr>
          <w:rFonts w:asciiTheme="majorEastAsia" w:eastAsiaTheme="majorEastAsia" w:hAnsiTheme="majorEastAsia" w:hint="eastAsia"/>
          <w:b/>
          <w:sz w:val="32"/>
          <w:szCs w:val="32"/>
        </w:rPr>
        <w:t>“双师型”教师</w:t>
      </w:r>
      <w:r w:rsidR="001613BA" w:rsidRPr="00EE69DD">
        <w:rPr>
          <w:rFonts w:asciiTheme="majorEastAsia" w:eastAsiaTheme="majorEastAsia" w:hAnsiTheme="majorEastAsia" w:hint="eastAsia"/>
          <w:b/>
          <w:sz w:val="32"/>
          <w:szCs w:val="32"/>
        </w:rPr>
        <w:t>培养项目</w:t>
      </w:r>
      <w:r w:rsidR="001613BA">
        <w:rPr>
          <w:rFonts w:asciiTheme="majorEastAsia" w:eastAsiaTheme="majorEastAsia" w:hAnsiTheme="majorEastAsia" w:hint="eastAsia"/>
          <w:b/>
          <w:sz w:val="32"/>
          <w:szCs w:val="32"/>
        </w:rPr>
        <w:t>（中职）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入选</w:t>
      </w:r>
      <w:bookmarkStart w:id="0" w:name="_GoBack"/>
      <w:bookmarkEnd w:id="0"/>
      <w:r w:rsidR="001613BA" w:rsidRPr="00EE69DD">
        <w:rPr>
          <w:rFonts w:asciiTheme="majorEastAsia" w:eastAsiaTheme="majorEastAsia" w:hAnsiTheme="majorEastAsia" w:hint="eastAsia"/>
          <w:b/>
          <w:sz w:val="32"/>
          <w:szCs w:val="32"/>
        </w:rPr>
        <w:t>名单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988"/>
        <w:gridCol w:w="1417"/>
        <w:gridCol w:w="8080"/>
        <w:gridCol w:w="3940"/>
      </w:tblGrid>
      <w:tr w:rsidR="005B68AE" w:rsidRPr="007D5E19" w:rsidTr="003005ED">
        <w:trPr>
          <w:trHeight w:val="227"/>
        </w:trPr>
        <w:tc>
          <w:tcPr>
            <w:tcW w:w="988" w:type="dxa"/>
          </w:tcPr>
          <w:p w:rsidR="005B68AE" w:rsidRPr="007D5E19" w:rsidRDefault="005B68AE" w:rsidP="005B68AE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D5E1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17" w:type="dxa"/>
          </w:tcPr>
          <w:p w:rsidR="005B68AE" w:rsidRPr="007D5E19" w:rsidRDefault="005B68AE" w:rsidP="005B68AE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D5E1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080" w:type="dxa"/>
          </w:tcPr>
          <w:p w:rsidR="005B68AE" w:rsidRPr="007D5E19" w:rsidRDefault="00654A7C" w:rsidP="00654A7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申报</w:t>
            </w:r>
            <w:r w:rsidR="005B68AE" w:rsidRPr="007D5E19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项目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3940" w:type="dxa"/>
          </w:tcPr>
          <w:p w:rsidR="005B68AE" w:rsidRPr="007D5E19" w:rsidRDefault="005B68AE" w:rsidP="005B68AE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D5E1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所在</w:t>
            </w:r>
            <w:r w:rsidRPr="007D5E19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学校</w:t>
            </w:r>
          </w:p>
        </w:tc>
      </w:tr>
      <w:tr w:rsidR="005B68AE" w:rsidRPr="007D5E19" w:rsidTr="003005ED">
        <w:trPr>
          <w:trHeight w:val="227"/>
        </w:trPr>
        <w:tc>
          <w:tcPr>
            <w:tcW w:w="988" w:type="dxa"/>
          </w:tcPr>
          <w:p w:rsidR="005B68AE" w:rsidRPr="00EF11F6" w:rsidRDefault="005B68AE" w:rsidP="005B68A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B68AE" w:rsidRPr="007D5E19" w:rsidRDefault="00373073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高永荣</w:t>
            </w:r>
          </w:p>
        </w:tc>
        <w:tc>
          <w:tcPr>
            <w:tcW w:w="8080" w:type="dxa"/>
          </w:tcPr>
          <w:p w:rsidR="005B68AE" w:rsidRPr="007D5E19" w:rsidRDefault="00373073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高星级饭店运营与管理专业提升实习效能的研究</w:t>
            </w:r>
          </w:p>
        </w:tc>
        <w:tc>
          <w:tcPr>
            <w:tcW w:w="3940" w:type="dxa"/>
          </w:tcPr>
          <w:p w:rsidR="005B68AE" w:rsidRPr="007D5E19" w:rsidRDefault="00373073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北京市外事学校</w:t>
            </w:r>
          </w:p>
        </w:tc>
      </w:tr>
      <w:tr w:rsidR="005B68AE" w:rsidRPr="007D5E19" w:rsidTr="003005ED">
        <w:trPr>
          <w:trHeight w:val="227"/>
        </w:trPr>
        <w:tc>
          <w:tcPr>
            <w:tcW w:w="988" w:type="dxa"/>
          </w:tcPr>
          <w:p w:rsidR="005B68AE" w:rsidRPr="00EF11F6" w:rsidRDefault="005B68AE" w:rsidP="005B68A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B68AE" w:rsidRPr="007D5E19" w:rsidRDefault="00373073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朱燕</w:t>
            </w:r>
          </w:p>
        </w:tc>
        <w:tc>
          <w:tcPr>
            <w:tcW w:w="8080" w:type="dxa"/>
          </w:tcPr>
          <w:p w:rsidR="005B68AE" w:rsidRPr="007D5E19" w:rsidRDefault="00373073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旅游外语专业企业实践实效性研究</w:t>
            </w:r>
          </w:p>
        </w:tc>
        <w:tc>
          <w:tcPr>
            <w:tcW w:w="3940" w:type="dxa"/>
          </w:tcPr>
          <w:p w:rsidR="005B68AE" w:rsidRPr="007D5E19" w:rsidRDefault="00373073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北京市外事学校</w:t>
            </w:r>
          </w:p>
        </w:tc>
      </w:tr>
      <w:tr w:rsidR="005B68AE" w:rsidRPr="007D5E19" w:rsidTr="003005ED">
        <w:trPr>
          <w:trHeight w:val="227"/>
        </w:trPr>
        <w:tc>
          <w:tcPr>
            <w:tcW w:w="988" w:type="dxa"/>
          </w:tcPr>
          <w:p w:rsidR="005B68AE" w:rsidRPr="00EF11F6" w:rsidRDefault="005B68AE" w:rsidP="005B68A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B68AE" w:rsidRPr="007D5E19" w:rsidRDefault="00373073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赵红</w:t>
            </w:r>
          </w:p>
        </w:tc>
        <w:tc>
          <w:tcPr>
            <w:tcW w:w="8080" w:type="dxa"/>
          </w:tcPr>
          <w:p w:rsidR="005B68AE" w:rsidRPr="007D5E19" w:rsidRDefault="00373073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西点厨师岗位实习设计的研究</w:t>
            </w:r>
          </w:p>
        </w:tc>
        <w:tc>
          <w:tcPr>
            <w:tcW w:w="3940" w:type="dxa"/>
          </w:tcPr>
          <w:p w:rsidR="005B68AE" w:rsidRPr="007D5E19" w:rsidRDefault="00373073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北京市外事学校</w:t>
            </w:r>
          </w:p>
        </w:tc>
      </w:tr>
      <w:tr w:rsidR="005B68AE" w:rsidRPr="007D5E19" w:rsidTr="003005ED">
        <w:trPr>
          <w:trHeight w:val="227"/>
        </w:trPr>
        <w:tc>
          <w:tcPr>
            <w:tcW w:w="988" w:type="dxa"/>
          </w:tcPr>
          <w:p w:rsidR="005B68AE" w:rsidRPr="00EF11F6" w:rsidRDefault="005B68AE" w:rsidP="005B68A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B68AE" w:rsidRPr="007D5E19" w:rsidRDefault="00373073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陈鹏</w:t>
            </w:r>
          </w:p>
        </w:tc>
        <w:tc>
          <w:tcPr>
            <w:tcW w:w="8080" w:type="dxa"/>
          </w:tcPr>
          <w:p w:rsidR="005B68AE" w:rsidRPr="007D5E19" w:rsidRDefault="00373073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中职《酒店服务英语》口语实</w:t>
            </w:r>
            <w:proofErr w:type="gramStart"/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训方案</w:t>
            </w:r>
            <w:proofErr w:type="gramEnd"/>
          </w:p>
        </w:tc>
        <w:tc>
          <w:tcPr>
            <w:tcW w:w="3940" w:type="dxa"/>
          </w:tcPr>
          <w:p w:rsidR="005B68AE" w:rsidRPr="007D5E19" w:rsidRDefault="00373073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石家庄市旅游学校</w:t>
            </w:r>
          </w:p>
        </w:tc>
      </w:tr>
      <w:tr w:rsidR="005B68AE" w:rsidRPr="007D5E19" w:rsidTr="003005ED">
        <w:trPr>
          <w:trHeight w:val="227"/>
        </w:trPr>
        <w:tc>
          <w:tcPr>
            <w:tcW w:w="988" w:type="dxa"/>
          </w:tcPr>
          <w:p w:rsidR="005B68AE" w:rsidRPr="00EF11F6" w:rsidRDefault="005B68AE" w:rsidP="005B68A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B68AE" w:rsidRPr="007D5E19" w:rsidRDefault="00373073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郝璐</w:t>
            </w:r>
          </w:p>
        </w:tc>
        <w:tc>
          <w:tcPr>
            <w:tcW w:w="8080" w:type="dxa"/>
          </w:tcPr>
          <w:p w:rsidR="005B68AE" w:rsidRPr="007D5E19" w:rsidRDefault="00373073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中职《餐饮服务与管理》实习实训方案设计</w:t>
            </w:r>
          </w:p>
        </w:tc>
        <w:tc>
          <w:tcPr>
            <w:tcW w:w="3940" w:type="dxa"/>
          </w:tcPr>
          <w:p w:rsidR="005B68AE" w:rsidRPr="007D5E19" w:rsidRDefault="00373073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石家庄市旅游学校</w:t>
            </w:r>
          </w:p>
        </w:tc>
      </w:tr>
      <w:tr w:rsidR="005B68AE" w:rsidRPr="007D5E19" w:rsidTr="003005ED">
        <w:trPr>
          <w:trHeight w:val="227"/>
        </w:trPr>
        <w:tc>
          <w:tcPr>
            <w:tcW w:w="988" w:type="dxa"/>
          </w:tcPr>
          <w:p w:rsidR="005B68AE" w:rsidRPr="00EF11F6" w:rsidRDefault="005B68AE" w:rsidP="005B68A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B68AE" w:rsidRPr="007D5E19" w:rsidRDefault="00373073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左辉</w:t>
            </w:r>
            <w:proofErr w:type="gramEnd"/>
          </w:p>
        </w:tc>
        <w:tc>
          <w:tcPr>
            <w:tcW w:w="8080" w:type="dxa"/>
          </w:tcPr>
          <w:p w:rsidR="005B68AE" w:rsidRPr="007D5E19" w:rsidRDefault="00373073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中职学校</w:t>
            </w:r>
            <w:proofErr w:type="gramStart"/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高饭管</w:t>
            </w:r>
            <w:proofErr w:type="gramEnd"/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专业学生顶岗实习效能提高研究</w:t>
            </w:r>
          </w:p>
        </w:tc>
        <w:tc>
          <w:tcPr>
            <w:tcW w:w="3940" w:type="dxa"/>
          </w:tcPr>
          <w:p w:rsidR="005B68AE" w:rsidRPr="007D5E19" w:rsidRDefault="00373073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石家庄市旅游学校</w:t>
            </w:r>
          </w:p>
        </w:tc>
      </w:tr>
      <w:tr w:rsidR="005B68AE" w:rsidRPr="007D5E19" w:rsidTr="003005ED">
        <w:trPr>
          <w:trHeight w:val="227"/>
        </w:trPr>
        <w:tc>
          <w:tcPr>
            <w:tcW w:w="988" w:type="dxa"/>
          </w:tcPr>
          <w:p w:rsidR="005B68AE" w:rsidRPr="00EF11F6" w:rsidRDefault="005B68AE" w:rsidP="005B68A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5B68AE" w:rsidRPr="007D5E19" w:rsidRDefault="00373073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任晓波</w:t>
            </w:r>
          </w:p>
        </w:tc>
        <w:tc>
          <w:tcPr>
            <w:tcW w:w="8080" w:type="dxa"/>
          </w:tcPr>
          <w:p w:rsidR="005B68AE" w:rsidRPr="007D5E19" w:rsidRDefault="00F071F0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</w:t>
            </w:r>
            <w:r w:rsidR="00373073" w:rsidRPr="007D5E19">
              <w:rPr>
                <w:rFonts w:ascii="仿宋" w:eastAsia="仿宋" w:hAnsi="仿宋" w:hint="eastAsia"/>
                <w:sz w:val="24"/>
                <w:szCs w:val="24"/>
              </w:rPr>
              <w:t>法显故里”——</w:t>
            </w:r>
            <w:proofErr w:type="gramStart"/>
            <w:r w:rsidR="00373073" w:rsidRPr="007D5E19">
              <w:rPr>
                <w:rFonts w:ascii="仿宋" w:eastAsia="仿宋" w:hAnsi="仿宋" w:hint="eastAsia"/>
                <w:sz w:val="24"/>
                <w:szCs w:val="24"/>
              </w:rPr>
              <w:t>仙堂山</w:t>
            </w:r>
            <w:proofErr w:type="gramEnd"/>
            <w:r w:rsidR="00373073" w:rsidRPr="007D5E19">
              <w:rPr>
                <w:rFonts w:ascii="仿宋" w:eastAsia="仿宋" w:hAnsi="仿宋" w:hint="eastAsia"/>
                <w:sz w:val="24"/>
                <w:szCs w:val="24"/>
              </w:rPr>
              <w:t>实习教学</w:t>
            </w:r>
          </w:p>
        </w:tc>
        <w:tc>
          <w:tcPr>
            <w:tcW w:w="3940" w:type="dxa"/>
          </w:tcPr>
          <w:p w:rsidR="005B68AE" w:rsidRPr="007D5E19" w:rsidRDefault="00373073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长治市第一职业高级中学</w:t>
            </w:r>
          </w:p>
        </w:tc>
      </w:tr>
      <w:tr w:rsidR="005B68AE" w:rsidRPr="007D5E19" w:rsidTr="003005ED">
        <w:trPr>
          <w:trHeight w:val="227"/>
        </w:trPr>
        <w:tc>
          <w:tcPr>
            <w:tcW w:w="988" w:type="dxa"/>
          </w:tcPr>
          <w:p w:rsidR="005B68AE" w:rsidRPr="00EF11F6" w:rsidRDefault="005B68AE" w:rsidP="005B68A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B68AE" w:rsidRPr="007D5E19" w:rsidRDefault="00373073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张建景</w:t>
            </w:r>
          </w:p>
        </w:tc>
        <w:tc>
          <w:tcPr>
            <w:tcW w:w="8080" w:type="dxa"/>
          </w:tcPr>
          <w:p w:rsidR="005B68AE" w:rsidRPr="007D5E19" w:rsidRDefault="00373073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hint="eastAsia"/>
                <w:sz w:val="24"/>
                <w:szCs w:val="24"/>
              </w:rPr>
              <w:t>探寻皇城相府，传承文化精髓</w:t>
            </w:r>
          </w:p>
        </w:tc>
        <w:tc>
          <w:tcPr>
            <w:tcW w:w="3940" w:type="dxa"/>
          </w:tcPr>
          <w:p w:rsidR="005B68AE" w:rsidRPr="007D5E19" w:rsidRDefault="00373073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长治市第一职业高级中学</w:t>
            </w:r>
          </w:p>
        </w:tc>
      </w:tr>
      <w:tr w:rsidR="005B68AE" w:rsidRPr="007D5E19" w:rsidTr="003005ED">
        <w:trPr>
          <w:trHeight w:val="227"/>
        </w:trPr>
        <w:tc>
          <w:tcPr>
            <w:tcW w:w="988" w:type="dxa"/>
          </w:tcPr>
          <w:p w:rsidR="005B68AE" w:rsidRPr="00EF11F6" w:rsidRDefault="005B68AE" w:rsidP="005B68A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B68AE" w:rsidRPr="007D5E19" w:rsidRDefault="00373073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高阳</w:t>
            </w:r>
          </w:p>
        </w:tc>
        <w:tc>
          <w:tcPr>
            <w:tcW w:w="8080" w:type="dxa"/>
          </w:tcPr>
          <w:p w:rsidR="005B68AE" w:rsidRPr="007D5E19" w:rsidRDefault="00373073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“三位一体”校内实训基地建设研究</w:t>
            </w:r>
          </w:p>
        </w:tc>
        <w:tc>
          <w:tcPr>
            <w:tcW w:w="3940" w:type="dxa"/>
          </w:tcPr>
          <w:p w:rsidR="005B68AE" w:rsidRPr="007D5E19" w:rsidRDefault="00373073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沈阳市旅游学校</w:t>
            </w:r>
          </w:p>
        </w:tc>
      </w:tr>
      <w:tr w:rsidR="005B68AE" w:rsidRPr="007D5E19" w:rsidTr="003005ED">
        <w:trPr>
          <w:trHeight w:val="227"/>
        </w:trPr>
        <w:tc>
          <w:tcPr>
            <w:tcW w:w="988" w:type="dxa"/>
          </w:tcPr>
          <w:p w:rsidR="005B68AE" w:rsidRPr="00EF11F6" w:rsidRDefault="005B68AE" w:rsidP="005B68A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B68AE" w:rsidRPr="007D5E19" w:rsidRDefault="00373073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秦玉蓓</w:t>
            </w:r>
          </w:p>
        </w:tc>
        <w:tc>
          <w:tcPr>
            <w:tcW w:w="8080" w:type="dxa"/>
          </w:tcPr>
          <w:p w:rsidR="005B68AE" w:rsidRPr="007D5E19" w:rsidRDefault="00373073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现代师徒制在酒店服务与管理专业的运用</w:t>
            </w:r>
          </w:p>
        </w:tc>
        <w:tc>
          <w:tcPr>
            <w:tcW w:w="3940" w:type="dxa"/>
          </w:tcPr>
          <w:p w:rsidR="005B68AE" w:rsidRPr="007D5E19" w:rsidRDefault="00373073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沈阳市旅游学校</w:t>
            </w:r>
          </w:p>
        </w:tc>
      </w:tr>
      <w:tr w:rsidR="005B68AE" w:rsidRPr="007D5E19" w:rsidTr="003005ED">
        <w:trPr>
          <w:trHeight w:val="227"/>
        </w:trPr>
        <w:tc>
          <w:tcPr>
            <w:tcW w:w="988" w:type="dxa"/>
          </w:tcPr>
          <w:p w:rsidR="005B68AE" w:rsidRPr="00EF11F6" w:rsidRDefault="005B68AE" w:rsidP="005B68A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5B68AE" w:rsidRPr="007D5E19" w:rsidRDefault="00373073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王玲</w:t>
            </w:r>
          </w:p>
        </w:tc>
        <w:tc>
          <w:tcPr>
            <w:tcW w:w="8080" w:type="dxa"/>
          </w:tcPr>
          <w:p w:rsidR="005B68AE" w:rsidRPr="007D5E19" w:rsidRDefault="00373073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信息化教学对提升旅游专业实习效能的研究</w:t>
            </w:r>
          </w:p>
        </w:tc>
        <w:tc>
          <w:tcPr>
            <w:tcW w:w="3940" w:type="dxa"/>
          </w:tcPr>
          <w:p w:rsidR="005B68AE" w:rsidRPr="007D5E19" w:rsidRDefault="00373073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沈阳市旅游学校</w:t>
            </w:r>
          </w:p>
        </w:tc>
      </w:tr>
      <w:tr w:rsidR="005B68AE" w:rsidRPr="007D5E19" w:rsidTr="003005ED">
        <w:trPr>
          <w:trHeight w:val="227"/>
        </w:trPr>
        <w:tc>
          <w:tcPr>
            <w:tcW w:w="988" w:type="dxa"/>
          </w:tcPr>
          <w:p w:rsidR="005B68AE" w:rsidRPr="00EF11F6" w:rsidRDefault="005B68AE" w:rsidP="005B68A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 w:rsidRPr="00EF11F6">
              <w:rPr>
                <w:rFonts w:ascii="仿宋" w:eastAsia="仿宋" w:hAnsi="仿宋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B68AE" w:rsidRPr="007D5E19" w:rsidRDefault="00C16F4E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陈素霞</w:t>
            </w:r>
          </w:p>
        </w:tc>
        <w:tc>
          <w:tcPr>
            <w:tcW w:w="8080" w:type="dxa"/>
          </w:tcPr>
          <w:p w:rsidR="005B68AE" w:rsidRPr="007D5E19" w:rsidRDefault="00C16F4E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饭店专业“分阶段螺旋递进式”教学模式研究</w:t>
            </w:r>
          </w:p>
        </w:tc>
        <w:tc>
          <w:tcPr>
            <w:tcW w:w="3940" w:type="dxa"/>
          </w:tcPr>
          <w:p w:rsidR="005B68AE" w:rsidRPr="007D5E19" w:rsidRDefault="00C16F4E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上海市现代职业技术学校</w:t>
            </w:r>
          </w:p>
        </w:tc>
      </w:tr>
      <w:tr w:rsidR="005B68AE" w:rsidRPr="007D5E19" w:rsidTr="003005ED">
        <w:trPr>
          <w:trHeight w:val="227"/>
        </w:trPr>
        <w:tc>
          <w:tcPr>
            <w:tcW w:w="988" w:type="dxa"/>
          </w:tcPr>
          <w:p w:rsidR="005B68AE" w:rsidRPr="00EF11F6" w:rsidRDefault="005B68AE" w:rsidP="005B68A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5B68AE" w:rsidRPr="007D5E19" w:rsidRDefault="00C16F4E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张杨莉</w:t>
            </w:r>
          </w:p>
        </w:tc>
        <w:tc>
          <w:tcPr>
            <w:tcW w:w="8080" w:type="dxa"/>
          </w:tcPr>
          <w:p w:rsidR="005B68AE" w:rsidRPr="007D5E19" w:rsidRDefault="00C16F4E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旅游专业分层</w:t>
            </w:r>
            <w:proofErr w:type="gramStart"/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递进式实训</w:t>
            </w:r>
            <w:proofErr w:type="gramEnd"/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课程开发与实施的研究</w:t>
            </w:r>
          </w:p>
        </w:tc>
        <w:tc>
          <w:tcPr>
            <w:tcW w:w="3940" w:type="dxa"/>
          </w:tcPr>
          <w:p w:rsidR="005B68AE" w:rsidRPr="007D5E19" w:rsidRDefault="00C16F4E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上海市现代职业技术学校</w:t>
            </w:r>
          </w:p>
        </w:tc>
      </w:tr>
      <w:tr w:rsidR="005B68AE" w:rsidRPr="007D5E19" w:rsidTr="003005ED">
        <w:trPr>
          <w:trHeight w:val="227"/>
        </w:trPr>
        <w:tc>
          <w:tcPr>
            <w:tcW w:w="988" w:type="dxa"/>
          </w:tcPr>
          <w:p w:rsidR="005B68AE" w:rsidRPr="00EF11F6" w:rsidRDefault="005B68AE" w:rsidP="005B68A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5B68AE" w:rsidRPr="007D5E19" w:rsidRDefault="00C16F4E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倪蕊</w:t>
            </w:r>
          </w:p>
        </w:tc>
        <w:tc>
          <w:tcPr>
            <w:tcW w:w="8080" w:type="dxa"/>
          </w:tcPr>
          <w:p w:rsidR="005B68AE" w:rsidRPr="007D5E19" w:rsidRDefault="00C16F4E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现代学徒制下《导游服务技能》</w:t>
            </w:r>
            <w:r w:rsidR="00EE36E7"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课程资源</w:t>
            </w:r>
            <w:proofErr w:type="gramStart"/>
            <w:r w:rsidR="00EE36E7"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包开发</w:t>
            </w:r>
            <w:proofErr w:type="gramEnd"/>
          </w:p>
        </w:tc>
        <w:tc>
          <w:tcPr>
            <w:tcW w:w="3940" w:type="dxa"/>
          </w:tcPr>
          <w:p w:rsidR="005B68AE" w:rsidRPr="007D5E19" w:rsidRDefault="00C16F4E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江苏省常熟中等专业学校</w:t>
            </w:r>
          </w:p>
        </w:tc>
      </w:tr>
      <w:tr w:rsidR="005B68AE" w:rsidRPr="007D5E19" w:rsidTr="003005ED">
        <w:trPr>
          <w:trHeight w:val="227"/>
        </w:trPr>
        <w:tc>
          <w:tcPr>
            <w:tcW w:w="988" w:type="dxa"/>
          </w:tcPr>
          <w:p w:rsidR="005B68AE" w:rsidRPr="00EF11F6" w:rsidRDefault="005B68AE" w:rsidP="005B68A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B68AE" w:rsidRPr="007D5E19" w:rsidRDefault="00C16F4E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瞿旦</w:t>
            </w:r>
          </w:p>
        </w:tc>
        <w:tc>
          <w:tcPr>
            <w:tcW w:w="8080" w:type="dxa"/>
          </w:tcPr>
          <w:p w:rsidR="005B68AE" w:rsidRPr="007D5E19" w:rsidRDefault="00EE36E7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校企合作中餐饮服务技能实践资源的开发与利用</w:t>
            </w:r>
          </w:p>
        </w:tc>
        <w:tc>
          <w:tcPr>
            <w:tcW w:w="3940" w:type="dxa"/>
          </w:tcPr>
          <w:p w:rsidR="005B68AE" w:rsidRPr="007D5E19" w:rsidRDefault="00C16F4E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江苏省常熟中等专业学校</w:t>
            </w:r>
          </w:p>
        </w:tc>
      </w:tr>
      <w:tr w:rsidR="00C16F4E" w:rsidRPr="007D5E19" w:rsidTr="003005ED">
        <w:trPr>
          <w:trHeight w:val="227"/>
        </w:trPr>
        <w:tc>
          <w:tcPr>
            <w:tcW w:w="988" w:type="dxa"/>
          </w:tcPr>
          <w:p w:rsidR="00C16F4E" w:rsidRPr="00EF11F6" w:rsidRDefault="00C16F4E" w:rsidP="00C16F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C16F4E" w:rsidRPr="007D5E19" w:rsidRDefault="00C16F4E" w:rsidP="00C16F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罗建基</w:t>
            </w:r>
          </w:p>
        </w:tc>
        <w:tc>
          <w:tcPr>
            <w:tcW w:w="8080" w:type="dxa"/>
          </w:tcPr>
          <w:p w:rsidR="00C16F4E" w:rsidRPr="007D5E19" w:rsidRDefault="00C16F4E" w:rsidP="00C1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基于校馆共育</w:t>
            </w:r>
            <w:proofErr w:type="gramEnd"/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的博物馆实践教材开发——以浙江省博物馆为例</w:t>
            </w:r>
          </w:p>
        </w:tc>
        <w:tc>
          <w:tcPr>
            <w:tcW w:w="3940" w:type="dxa"/>
          </w:tcPr>
          <w:p w:rsidR="00C16F4E" w:rsidRPr="007D5E19" w:rsidRDefault="00C16F4E" w:rsidP="00C1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杭州市旅游职业学校</w:t>
            </w:r>
          </w:p>
        </w:tc>
      </w:tr>
      <w:tr w:rsidR="00C16F4E" w:rsidRPr="007D5E19" w:rsidTr="003005ED">
        <w:trPr>
          <w:trHeight w:val="227"/>
        </w:trPr>
        <w:tc>
          <w:tcPr>
            <w:tcW w:w="988" w:type="dxa"/>
          </w:tcPr>
          <w:p w:rsidR="00C16F4E" w:rsidRPr="00EF11F6" w:rsidRDefault="00C16F4E" w:rsidP="00C16F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:rsidR="00C16F4E" w:rsidRPr="007D5E19" w:rsidRDefault="00C16F4E" w:rsidP="00C16F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毛颖瑜</w:t>
            </w:r>
            <w:proofErr w:type="gramEnd"/>
          </w:p>
        </w:tc>
        <w:tc>
          <w:tcPr>
            <w:tcW w:w="8080" w:type="dxa"/>
          </w:tcPr>
          <w:p w:rsidR="00C16F4E" w:rsidRPr="007D5E19" w:rsidRDefault="00C16F4E" w:rsidP="00C1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旅游专业“三课、三师、三段、三地”金牌导游人才培养模式探索与实践</w:t>
            </w:r>
          </w:p>
        </w:tc>
        <w:tc>
          <w:tcPr>
            <w:tcW w:w="3940" w:type="dxa"/>
          </w:tcPr>
          <w:p w:rsidR="00C16F4E" w:rsidRPr="007D5E19" w:rsidRDefault="00C16F4E" w:rsidP="00C1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杭州市旅游职业学校</w:t>
            </w:r>
          </w:p>
        </w:tc>
      </w:tr>
      <w:tr w:rsidR="00C16F4E" w:rsidRPr="007D5E19" w:rsidTr="003005ED">
        <w:trPr>
          <w:trHeight w:val="227"/>
        </w:trPr>
        <w:tc>
          <w:tcPr>
            <w:tcW w:w="988" w:type="dxa"/>
          </w:tcPr>
          <w:p w:rsidR="00C16F4E" w:rsidRPr="00EF11F6" w:rsidRDefault="00C16F4E" w:rsidP="00C16F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18</w:t>
            </w:r>
          </w:p>
        </w:tc>
        <w:tc>
          <w:tcPr>
            <w:tcW w:w="1417" w:type="dxa"/>
            <w:vAlign w:val="center"/>
          </w:tcPr>
          <w:p w:rsidR="00C16F4E" w:rsidRPr="007D5E19" w:rsidRDefault="00C16F4E" w:rsidP="00C16F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金春球</w:t>
            </w:r>
            <w:proofErr w:type="gramEnd"/>
          </w:p>
        </w:tc>
        <w:tc>
          <w:tcPr>
            <w:tcW w:w="8080" w:type="dxa"/>
          </w:tcPr>
          <w:p w:rsidR="00C16F4E" w:rsidRPr="007D5E19" w:rsidRDefault="00F071F0" w:rsidP="00C1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职酒店</w:t>
            </w:r>
            <w:proofErr w:type="gramEnd"/>
            <w:r w:rsidRPr="007D5E1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专业</w:t>
            </w:r>
            <w:r w:rsidR="00C16F4E"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“校企交互,双岗双职”</w:t>
            </w: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</w:t>
            </w:r>
            <w:r w:rsidR="00C16F4E"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培养模式的实践研究</w:t>
            </w:r>
          </w:p>
        </w:tc>
        <w:tc>
          <w:tcPr>
            <w:tcW w:w="3940" w:type="dxa"/>
          </w:tcPr>
          <w:p w:rsidR="00C16F4E" w:rsidRPr="007D5E19" w:rsidRDefault="00C16F4E" w:rsidP="00C1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杭州市旅游职业学校</w:t>
            </w:r>
          </w:p>
        </w:tc>
      </w:tr>
      <w:tr w:rsidR="00C16F4E" w:rsidRPr="007D5E19" w:rsidTr="003005ED">
        <w:trPr>
          <w:trHeight w:val="227"/>
        </w:trPr>
        <w:tc>
          <w:tcPr>
            <w:tcW w:w="988" w:type="dxa"/>
          </w:tcPr>
          <w:p w:rsidR="00C16F4E" w:rsidRPr="00EF11F6" w:rsidRDefault="00C16F4E" w:rsidP="00C16F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19</w:t>
            </w:r>
          </w:p>
        </w:tc>
        <w:tc>
          <w:tcPr>
            <w:tcW w:w="1417" w:type="dxa"/>
            <w:vAlign w:val="center"/>
          </w:tcPr>
          <w:p w:rsidR="00C16F4E" w:rsidRPr="007D5E19" w:rsidRDefault="00C16F4E" w:rsidP="00C16F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楼帆</w:t>
            </w:r>
            <w:proofErr w:type="gramEnd"/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</w:tcPr>
          <w:p w:rsidR="00C16F4E" w:rsidRPr="007D5E19" w:rsidRDefault="00C16F4E" w:rsidP="00C1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hint="eastAsia"/>
                <w:sz w:val="24"/>
                <w:szCs w:val="24"/>
              </w:rPr>
              <w:t>东之旅数字化系列课程之服务礼仪</w:t>
            </w:r>
          </w:p>
        </w:tc>
        <w:tc>
          <w:tcPr>
            <w:tcW w:w="3940" w:type="dxa"/>
          </w:tcPr>
          <w:p w:rsidR="00C16F4E" w:rsidRPr="007D5E19" w:rsidRDefault="00C16F4E" w:rsidP="00C1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宁波东钱湖</w:t>
            </w:r>
            <w:r w:rsidR="00F071F0"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旅游</w:t>
            </w: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职业学校</w:t>
            </w:r>
          </w:p>
        </w:tc>
      </w:tr>
      <w:tr w:rsidR="00C16F4E" w:rsidRPr="007D5E19" w:rsidTr="003005ED">
        <w:trPr>
          <w:trHeight w:val="227"/>
        </w:trPr>
        <w:tc>
          <w:tcPr>
            <w:tcW w:w="988" w:type="dxa"/>
          </w:tcPr>
          <w:p w:rsidR="00C16F4E" w:rsidRPr="00EF11F6" w:rsidRDefault="00C16F4E" w:rsidP="00C16F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C16F4E" w:rsidRPr="007D5E19" w:rsidRDefault="00C16F4E" w:rsidP="00C16F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忻</w:t>
            </w:r>
            <w:proofErr w:type="gramEnd"/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吉良</w:t>
            </w:r>
          </w:p>
        </w:tc>
        <w:tc>
          <w:tcPr>
            <w:tcW w:w="8080" w:type="dxa"/>
          </w:tcPr>
          <w:p w:rsidR="00C16F4E" w:rsidRPr="007D5E19" w:rsidRDefault="00C16F4E" w:rsidP="00C1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hint="eastAsia"/>
                <w:sz w:val="24"/>
                <w:szCs w:val="24"/>
              </w:rPr>
              <w:t>东之旅数字化系列课程之旅游文化</w:t>
            </w:r>
          </w:p>
        </w:tc>
        <w:tc>
          <w:tcPr>
            <w:tcW w:w="3940" w:type="dxa"/>
          </w:tcPr>
          <w:p w:rsidR="00C16F4E" w:rsidRPr="007D5E19" w:rsidRDefault="00C16F4E" w:rsidP="00C1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宁波东钱湖</w:t>
            </w:r>
            <w:r w:rsidR="00F071F0"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旅游</w:t>
            </w: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职业学校</w:t>
            </w:r>
          </w:p>
        </w:tc>
      </w:tr>
      <w:tr w:rsidR="00C16F4E" w:rsidRPr="007D5E19" w:rsidTr="003005ED">
        <w:trPr>
          <w:trHeight w:val="227"/>
        </w:trPr>
        <w:tc>
          <w:tcPr>
            <w:tcW w:w="988" w:type="dxa"/>
          </w:tcPr>
          <w:p w:rsidR="00C16F4E" w:rsidRPr="00EF11F6" w:rsidRDefault="00C16F4E" w:rsidP="00C16F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21</w:t>
            </w:r>
          </w:p>
        </w:tc>
        <w:tc>
          <w:tcPr>
            <w:tcW w:w="1417" w:type="dxa"/>
            <w:vAlign w:val="center"/>
          </w:tcPr>
          <w:p w:rsidR="00C16F4E" w:rsidRPr="007D5E19" w:rsidRDefault="00C16F4E" w:rsidP="00C16F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张赛萍</w:t>
            </w:r>
            <w:proofErr w:type="gramEnd"/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</w:tcPr>
          <w:p w:rsidR="00C16F4E" w:rsidRPr="007D5E19" w:rsidRDefault="00C16F4E" w:rsidP="00C1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hint="eastAsia"/>
                <w:sz w:val="24"/>
                <w:szCs w:val="24"/>
              </w:rPr>
              <w:t>东之旅数字化系列课程之饭店服务与管理</w:t>
            </w:r>
          </w:p>
        </w:tc>
        <w:tc>
          <w:tcPr>
            <w:tcW w:w="3940" w:type="dxa"/>
          </w:tcPr>
          <w:p w:rsidR="00C16F4E" w:rsidRPr="007D5E19" w:rsidRDefault="00C16F4E" w:rsidP="00C1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宁波东钱湖</w:t>
            </w:r>
            <w:r w:rsidR="00F071F0"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旅游</w:t>
            </w: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职业学校</w:t>
            </w:r>
          </w:p>
        </w:tc>
      </w:tr>
      <w:tr w:rsidR="005B68AE" w:rsidRPr="007D5E19" w:rsidTr="003005ED">
        <w:trPr>
          <w:trHeight w:val="227"/>
        </w:trPr>
        <w:tc>
          <w:tcPr>
            <w:tcW w:w="988" w:type="dxa"/>
          </w:tcPr>
          <w:p w:rsidR="005B68AE" w:rsidRPr="00EF11F6" w:rsidRDefault="005B68AE" w:rsidP="005B68A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417" w:type="dxa"/>
          </w:tcPr>
          <w:p w:rsidR="005B68AE" w:rsidRPr="007D5E19" w:rsidRDefault="00C16F4E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林楠</w:t>
            </w:r>
          </w:p>
        </w:tc>
        <w:tc>
          <w:tcPr>
            <w:tcW w:w="8080" w:type="dxa"/>
          </w:tcPr>
          <w:p w:rsidR="005B68AE" w:rsidRPr="007D5E19" w:rsidRDefault="00581FE7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校企结合——导</w:t>
            </w:r>
            <w:r w:rsidR="00821B8B"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游专业实</w:t>
            </w:r>
            <w:proofErr w:type="gramStart"/>
            <w:r w:rsidR="00821B8B"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训</w:t>
            </w:r>
            <w:r w:rsidR="00C16F4E"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</w:t>
            </w:r>
            <w:proofErr w:type="gramEnd"/>
            <w:r w:rsidR="00C16F4E"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</w:t>
            </w:r>
          </w:p>
        </w:tc>
        <w:tc>
          <w:tcPr>
            <w:tcW w:w="3940" w:type="dxa"/>
          </w:tcPr>
          <w:p w:rsidR="005B68AE" w:rsidRPr="007D5E19" w:rsidRDefault="00815000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安徽</w:t>
            </w:r>
            <w:r w:rsidR="00C16F4E" w:rsidRPr="007D5E19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旅游学校</w:t>
            </w:r>
          </w:p>
        </w:tc>
      </w:tr>
      <w:tr w:rsidR="00C16F4E" w:rsidRPr="007D5E19" w:rsidTr="003005ED">
        <w:trPr>
          <w:trHeight w:val="227"/>
        </w:trPr>
        <w:tc>
          <w:tcPr>
            <w:tcW w:w="988" w:type="dxa"/>
          </w:tcPr>
          <w:p w:rsidR="00C16F4E" w:rsidRPr="00EF11F6" w:rsidRDefault="00C16F4E" w:rsidP="00C16F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23</w:t>
            </w:r>
          </w:p>
        </w:tc>
        <w:tc>
          <w:tcPr>
            <w:tcW w:w="1417" w:type="dxa"/>
            <w:vAlign w:val="center"/>
          </w:tcPr>
          <w:p w:rsidR="00C16F4E" w:rsidRPr="007D5E19" w:rsidRDefault="00C16F4E" w:rsidP="00C16F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王骏三</w:t>
            </w:r>
            <w:proofErr w:type="gramEnd"/>
          </w:p>
        </w:tc>
        <w:tc>
          <w:tcPr>
            <w:tcW w:w="8080" w:type="dxa"/>
          </w:tcPr>
          <w:p w:rsidR="00C16F4E" w:rsidRPr="007D5E19" w:rsidRDefault="00C16F4E" w:rsidP="00C1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酒店服务疑难问题及其处理对策</w:t>
            </w:r>
          </w:p>
        </w:tc>
        <w:tc>
          <w:tcPr>
            <w:tcW w:w="3940" w:type="dxa"/>
          </w:tcPr>
          <w:p w:rsidR="00C16F4E" w:rsidRPr="007D5E19" w:rsidRDefault="00815000" w:rsidP="00C1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安徽</w:t>
            </w:r>
            <w:r w:rsidR="00C16F4E" w:rsidRPr="007D5E19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旅游学校</w:t>
            </w:r>
          </w:p>
        </w:tc>
      </w:tr>
      <w:tr w:rsidR="00C16F4E" w:rsidRPr="007D5E19" w:rsidTr="003005ED">
        <w:trPr>
          <w:trHeight w:val="227"/>
        </w:trPr>
        <w:tc>
          <w:tcPr>
            <w:tcW w:w="988" w:type="dxa"/>
          </w:tcPr>
          <w:p w:rsidR="00C16F4E" w:rsidRPr="00EF11F6" w:rsidRDefault="00C16F4E" w:rsidP="00C16F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center"/>
          </w:tcPr>
          <w:p w:rsidR="00C16F4E" w:rsidRPr="007D5E19" w:rsidRDefault="00C16F4E" w:rsidP="00C16F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王咪咪</w:t>
            </w:r>
          </w:p>
        </w:tc>
        <w:tc>
          <w:tcPr>
            <w:tcW w:w="8080" w:type="dxa"/>
          </w:tcPr>
          <w:p w:rsidR="00C16F4E" w:rsidRPr="007D5E19" w:rsidRDefault="00815000" w:rsidP="00C1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导游专业实习模式的实践与探索</w:t>
            </w:r>
          </w:p>
        </w:tc>
        <w:tc>
          <w:tcPr>
            <w:tcW w:w="3940" w:type="dxa"/>
          </w:tcPr>
          <w:p w:rsidR="00C16F4E" w:rsidRPr="007D5E19" w:rsidRDefault="00815000" w:rsidP="00C1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安徽</w:t>
            </w:r>
            <w:r w:rsidR="00C16F4E" w:rsidRPr="007D5E19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旅游学校</w:t>
            </w:r>
          </w:p>
        </w:tc>
      </w:tr>
      <w:tr w:rsidR="00C16F4E" w:rsidRPr="007D5E19" w:rsidTr="003005ED">
        <w:trPr>
          <w:trHeight w:val="227"/>
        </w:trPr>
        <w:tc>
          <w:tcPr>
            <w:tcW w:w="988" w:type="dxa"/>
          </w:tcPr>
          <w:p w:rsidR="00C16F4E" w:rsidRPr="00EF11F6" w:rsidRDefault="00C16F4E" w:rsidP="00C16F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25</w:t>
            </w:r>
          </w:p>
        </w:tc>
        <w:tc>
          <w:tcPr>
            <w:tcW w:w="1417" w:type="dxa"/>
            <w:vAlign w:val="center"/>
          </w:tcPr>
          <w:p w:rsidR="00C16F4E" w:rsidRPr="007D5E19" w:rsidRDefault="00C16F4E" w:rsidP="00C16F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胡倚林</w:t>
            </w:r>
            <w:proofErr w:type="gramEnd"/>
          </w:p>
        </w:tc>
        <w:tc>
          <w:tcPr>
            <w:tcW w:w="8080" w:type="dxa"/>
            <w:vAlign w:val="center"/>
          </w:tcPr>
          <w:p w:rsidR="00C16F4E" w:rsidRPr="007D5E19" w:rsidRDefault="00C16F4E" w:rsidP="00C16F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借鉴现代学徒制和CBE模式的实习教学体系设计</w:t>
            </w:r>
          </w:p>
        </w:tc>
        <w:tc>
          <w:tcPr>
            <w:tcW w:w="3940" w:type="dxa"/>
          </w:tcPr>
          <w:p w:rsidR="00C16F4E" w:rsidRPr="007D5E19" w:rsidRDefault="00C16F4E" w:rsidP="00C1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青岛旅游学校</w:t>
            </w:r>
          </w:p>
        </w:tc>
      </w:tr>
      <w:tr w:rsidR="00C16F4E" w:rsidRPr="007D5E19" w:rsidTr="003005ED">
        <w:trPr>
          <w:trHeight w:val="227"/>
        </w:trPr>
        <w:tc>
          <w:tcPr>
            <w:tcW w:w="988" w:type="dxa"/>
          </w:tcPr>
          <w:p w:rsidR="00C16F4E" w:rsidRPr="00EF11F6" w:rsidRDefault="00C16F4E" w:rsidP="00C16F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26</w:t>
            </w:r>
          </w:p>
        </w:tc>
        <w:tc>
          <w:tcPr>
            <w:tcW w:w="1417" w:type="dxa"/>
            <w:vAlign w:val="center"/>
          </w:tcPr>
          <w:p w:rsidR="00C16F4E" w:rsidRPr="007D5E19" w:rsidRDefault="00C16F4E" w:rsidP="00C16F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贾岩英</w:t>
            </w:r>
            <w:proofErr w:type="gramEnd"/>
          </w:p>
        </w:tc>
        <w:tc>
          <w:tcPr>
            <w:tcW w:w="8080" w:type="dxa"/>
            <w:vAlign w:val="center"/>
          </w:tcPr>
          <w:p w:rsidR="00C16F4E" w:rsidRPr="007D5E19" w:rsidRDefault="00581FE7" w:rsidP="00C16F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校企共育理实一体化酒店服务专业人才的实习教学设计</w:t>
            </w:r>
          </w:p>
        </w:tc>
        <w:tc>
          <w:tcPr>
            <w:tcW w:w="3940" w:type="dxa"/>
          </w:tcPr>
          <w:p w:rsidR="00C16F4E" w:rsidRPr="007D5E19" w:rsidRDefault="00C16F4E" w:rsidP="00C16F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青岛旅游学校</w:t>
            </w:r>
          </w:p>
        </w:tc>
      </w:tr>
      <w:tr w:rsidR="00511F04" w:rsidRPr="007D5E19" w:rsidTr="003005ED">
        <w:trPr>
          <w:trHeight w:val="227"/>
        </w:trPr>
        <w:tc>
          <w:tcPr>
            <w:tcW w:w="988" w:type="dxa"/>
          </w:tcPr>
          <w:p w:rsidR="00511F04" w:rsidRPr="00EF11F6" w:rsidRDefault="00511F04" w:rsidP="00511F0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27</w:t>
            </w:r>
          </w:p>
        </w:tc>
        <w:tc>
          <w:tcPr>
            <w:tcW w:w="1417" w:type="dxa"/>
            <w:vAlign w:val="center"/>
          </w:tcPr>
          <w:p w:rsidR="00511F04" w:rsidRPr="007D5E19" w:rsidRDefault="00511F04" w:rsidP="0051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韩会超</w:t>
            </w:r>
            <w:proofErr w:type="gramEnd"/>
          </w:p>
        </w:tc>
        <w:tc>
          <w:tcPr>
            <w:tcW w:w="8080" w:type="dxa"/>
            <w:vAlign w:val="center"/>
          </w:tcPr>
          <w:p w:rsidR="00511F04" w:rsidRPr="007D5E19" w:rsidRDefault="00511F04" w:rsidP="0051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手语导游与残障游客无障碍服务的实践研究</w:t>
            </w:r>
          </w:p>
        </w:tc>
        <w:tc>
          <w:tcPr>
            <w:tcW w:w="3940" w:type="dxa"/>
          </w:tcPr>
          <w:p w:rsidR="00511F04" w:rsidRPr="007D5E19" w:rsidRDefault="003F04C9" w:rsidP="00511F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洛阳</w:t>
            </w:r>
            <w:r w:rsidR="00511F04" w:rsidRPr="007D5E19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旅游学校</w:t>
            </w:r>
          </w:p>
        </w:tc>
      </w:tr>
      <w:tr w:rsidR="00511F04" w:rsidRPr="007D5E19" w:rsidTr="003005ED">
        <w:trPr>
          <w:trHeight w:val="227"/>
        </w:trPr>
        <w:tc>
          <w:tcPr>
            <w:tcW w:w="988" w:type="dxa"/>
          </w:tcPr>
          <w:p w:rsidR="00511F04" w:rsidRPr="00EF11F6" w:rsidRDefault="00511F04" w:rsidP="00511F0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28</w:t>
            </w:r>
          </w:p>
        </w:tc>
        <w:tc>
          <w:tcPr>
            <w:tcW w:w="1417" w:type="dxa"/>
            <w:vAlign w:val="center"/>
          </w:tcPr>
          <w:p w:rsidR="00511F04" w:rsidRPr="007D5E19" w:rsidRDefault="00511F04" w:rsidP="0051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李淑珍</w:t>
            </w:r>
          </w:p>
        </w:tc>
        <w:tc>
          <w:tcPr>
            <w:tcW w:w="8080" w:type="dxa"/>
            <w:vAlign w:val="center"/>
          </w:tcPr>
          <w:p w:rsidR="00511F04" w:rsidRPr="007D5E19" w:rsidRDefault="00821B8B" w:rsidP="0051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关于牡丹茶茶艺服务效能的</w:t>
            </w:r>
            <w:r w:rsidR="00511F04"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</w:t>
            </w:r>
          </w:p>
        </w:tc>
        <w:tc>
          <w:tcPr>
            <w:tcW w:w="3940" w:type="dxa"/>
          </w:tcPr>
          <w:p w:rsidR="00511F04" w:rsidRPr="007D5E19" w:rsidRDefault="003F04C9" w:rsidP="00511F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洛阳</w:t>
            </w:r>
            <w:r w:rsidR="00511F04" w:rsidRPr="007D5E19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旅游学校</w:t>
            </w:r>
          </w:p>
        </w:tc>
      </w:tr>
      <w:tr w:rsidR="00511F04" w:rsidRPr="007D5E19" w:rsidTr="003005ED">
        <w:trPr>
          <w:trHeight w:val="227"/>
        </w:trPr>
        <w:tc>
          <w:tcPr>
            <w:tcW w:w="988" w:type="dxa"/>
          </w:tcPr>
          <w:p w:rsidR="00511F04" w:rsidRPr="00EF11F6" w:rsidRDefault="00511F04" w:rsidP="00511F0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29</w:t>
            </w:r>
          </w:p>
        </w:tc>
        <w:tc>
          <w:tcPr>
            <w:tcW w:w="1417" w:type="dxa"/>
            <w:vAlign w:val="center"/>
          </w:tcPr>
          <w:p w:rsidR="00511F04" w:rsidRPr="007D5E19" w:rsidRDefault="00511F04" w:rsidP="0051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翁海燕</w:t>
            </w:r>
          </w:p>
        </w:tc>
        <w:tc>
          <w:tcPr>
            <w:tcW w:w="8080" w:type="dxa"/>
            <w:vAlign w:val="center"/>
          </w:tcPr>
          <w:p w:rsidR="00511F04" w:rsidRPr="007D5E19" w:rsidRDefault="002C5DBC" w:rsidP="0051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关于提升中职学生旅游计调岗位实习效能的研究</w:t>
            </w:r>
          </w:p>
        </w:tc>
        <w:tc>
          <w:tcPr>
            <w:tcW w:w="3940" w:type="dxa"/>
          </w:tcPr>
          <w:p w:rsidR="00511F04" w:rsidRPr="007D5E19" w:rsidRDefault="003F04C9" w:rsidP="00511F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洛阳</w:t>
            </w:r>
            <w:r w:rsidR="00511F04" w:rsidRPr="007D5E19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旅游学校</w:t>
            </w:r>
          </w:p>
        </w:tc>
      </w:tr>
      <w:tr w:rsidR="00511F04" w:rsidRPr="007D5E19" w:rsidTr="003005ED">
        <w:trPr>
          <w:trHeight w:val="227"/>
        </w:trPr>
        <w:tc>
          <w:tcPr>
            <w:tcW w:w="988" w:type="dxa"/>
          </w:tcPr>
          <w:p w:rsidR="00511F04" w:rsidRPr="00EF11F6" w:rsidRDefault="00511F04" w:rsidP="00511F0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:rsidR="00511F04" w:rsidRPr="007D5E19" w:rsidRDefault="00511F04" w:rsidP="0051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王芳</w:t>
            </w:r>
          </w:p>
        </w:tc>
        <w:tc>
          <w:tcPr>
            <w:tcW w:w="8080" w:type="dxa"/>
            <w:vAlign w:val="center"/>
          </w:tcPr>
          <w:p w:rsidR="00511F04" w:rsidRPr="007D5E19" w:rsidRDefault="00511F04" w:rsidP="0051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《前厅服务与管理实训》校企合作配套教材开发</w:t>
            </w:r>
          </w:p>
        </w:tc>
        <w:tc>
          <w:tcPr>
            <w:tcW w:w="3940" w:type="dxa"/>
          </w:tcPr>
          <w:p w:rsidR="00511F04" w:rsidRPr="007D5E19" w:rsidRDefault="00511F04" w:rsidP="00511F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武汉市旅游学校</w:t>
            </w:r>
          </w:p>
        </w:tc>
      </w:tr>
      <w:tr w:rsidR="00511F04" w:rsidRPr="007D5E19" w:rsidTr="003005ED">
        <w:trPr>
          <w:trHeight w:val="227"/>
        </w:trPr>
        <w:tc>
          <w:tcPr>
            <w:tcW w:w="988" w:type="dxa"/>
          </w:tcPr>
          <w:p w:rsidR="00511F04" w:rsidRPr="00EF11F6" w:rsidRDefault="00511F04" w:rsidP="00511F0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31</w:t>
            </w:r>
          </w:p>
        </w:tc>
        <w:tc>
          <w:tcPr>
            <w:tcW w:w="1417" w:type="dxa"/>
            <w:vAlign w:val="center"/>
          </w:tcPr>
          <w:p w:rsidR="00511F04" w:rsidRPr="007D5E19" w:rsidRDefault="00511F04" w:rsidP="0051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吴玉洁</w:t>
            </w:r>
          </w:p>
        </w:tc>
        <w:tc>
          <w:tcPr>
            <w:tcW w:w="8080" w:type="dxa"/>
            <w:vAlign w:val="center"/>
          </w:tcPr>
          <w:p w:rsidR="00511F04" w:rsidRPr="007D5E19" w:rsidRDefault="00511F04" w:rsidP="0051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现代学徒制双师</w:t>
            </w:r>
            <w:proofErr w:type="gramStart"/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型教师</w:t>
            </w:r>
            <w:proofErr w:type="gramEnd"/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培养项目</w:t>
            </w:r>
          </w:p>
        </w:tc>
        <w:tc>
          <w:tcPr>
            <w:tcW w:w="3940" w:type="dxa"/>
          </w:tcPr>
          <w:p w:rsidR="00511F04" w:rsidRPr="007D5E19" w:rsidRDefault="00511F04" w:rsidP="00511F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武汉市旅游学校</w:t>
            </w:r>
          </w:p>
        </w:tc>
      </w:tr>
      <w:tr w:rsidR="00511F04" w:rsidRPr="007D5E19" w:rsidTr="003005ED">
        <w:trPr>
          <w:trHeight w:val="227"/>
        </w:trPr>
        <w:tc>
          <w:tcPr>
            <w:tcW w:w="988" w:type="dxa"/>
          </w:tcPr>
          <w:p w:rsidR="00511F04" w:rsidRPr="00EF11F6" w:rsidRDefault="00511F04" w:rsidP="00511F0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32</w:t>
            </w:r>
          </w:p>
        </w:tc>
        <w:tc>
          <w:tcPr>
            <w:tcW w:w="1417" w:type="dxa"/>
            <w:vAlign w:val="center"/>
          </w:tcPr>
          <w:p w:rsidR="00511F04" w:rsidRPr="007D5E19" w:rsidRDefault="00511F04" w:rsidP="0051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叶蓓</w:t>
            </w:r>
          </w:p>
        </w:tc>
        <w:tc>
          <w:tcPr>
            <w:tcW w:w="8080" w:type="dxa"/>
            <w:vAlign w:val="center"/>
          </w:tcPr>
          <w:p w:rsidR="00511F04" w:rsidRPr="007D5E19" w:rsidRDefault="00821B8B" w:rsidP="0051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旅游服务专业顶岗实习效能提升与机制创新研究</w:t>
            </w:r>
          </w:p>
        </w:tc>
        <w:tc>
          <w:tcPr>
            <w:tcW w:w="3940" w:type="dxa"/>
          </w:tcPr>
          <w:p w:rsidR="00511F04" w:rsidRPr="007D5E19" w:rsidRDefault="00511F04" w:rsidP="00511F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武汉市旅游学校</w:t>
            </w:r>
          </w:p>
        </w:tc>
      </w:tr>
      <w:tr w:rsidR="00511F04" w:rsidRPr="007D5E19" w:rsidTr="003005ED">
        <w:trPr>
          <w:trHeight w:val="227"/>
        </w:trPr>
        <w:tc>
          <w:tcPr>
            <w:tcW w:w="988" w:type="dxa"/>
          </w:tcPr>
          <w:p w:rsidR="00511F04" w:rsidRPr="00EF11F6" w:rsidRDefault="00511F04" w:rsidP="00511F0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33</w:t>
            </w:r>
          </w:p>
        </w:tc>
        <w:tc>
          <w:tcPr>
            <w:tcW w:w="1417" w:type="dxa"/>
            <w:vAlign w:val="center"/>
          </w:tcPr>
          <w:p w:rsidR="00511F04" w:rsidRPr="007D5E19" w:rsidRDefault="00511F04" w:rsidP="0051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卢丽蓉</w:t>
            </w:r>
          </w:p>
        </w:tc>
        <w:tc>
          <w:tcPr>
            <w:tcW w:w="8080" w:type="dxa"/>
            <w:vAlign w:val="center"/>
          </w:tcPr>
          <w:p w:rsidR="00511F04" w:rsidRPr="007D5E19" w:rsidRDefault="00C33184" w:rsidP="0051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校企互动式导游现代学徒制探索</w:t>
            </w:r>
          </w:p>
        </w:tc>
        <w:tc>
          <w:tcPr>
            <w:tcW w:w="3940" w:type="dxa"/>
          </w:tcPr>
          <w:p w:rsidR="00511F04" w:rsidRPr="007D5E19" w:rsidRDefault="00511F04" w:rsidP="00511F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湖北省旅游学校</w:t>
            </w:r>
          </w:p>
        </w:tc>
      </w:tr>
      <w:tr w:rsidR="00511F04" w:rsidRPr="007D5E19" w:rsidTr="003005ED">
        <w:trPr>
          <w:trHeight w:val="227"/>
        </w:trPr>
        <w:tc>
          <w:tcPr>
            <w:tcW w:w="988" w:type="dxa"/>
          </w:tcPr>
          <w:p w:rsidR="00511F04" w:rsidRPr="00EF11F6" w:rsidRDefault="00511F04" w:rsidP="00511F0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34</w:t>
            </w:r>
          </w:p>
        </w:tc>
        <w:tc>
          <w:tcPr>
            <w:tcW w:w="1417" w:type="dxa"/>
            <w:vAlign w:val="center"/>
          </w:tcPr>
          <w:p w:rsidR="00511F04" w:rsidRPr="007D5E19" w:rsidRDefault="00511F04" w:rsidP="0051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彭</w:t>
            </w:r>
            <w:proofErr w:type="gramEnd"/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晓风</w:t>
            </w:r>
          </w:p>
        </w:tc>
        <w:tc>
          <w:tcPr>
            <w:tcW w:w="8080" w:type="dxa"/>
            <w:vAlign w:val="center"/>
          </w:tcPr>
          <w:p w:rsidR="00511F04" w:rsidRPr="007D5E19" w:rsidRDefault="00511F04" w:rsidP="0051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旅游管理类专业海外实习定制班课程体系设计</w:t>
            </w:r>
          </w:p>
        </w:tc>
        <w:tc>
          <w:tcPr>
            <w:tcW w:w="3940" w:type="dxa"/>
          </w:tcPr>
          <w:p w:rsidR="00511F04" w:rsidRPr="007D5E19" w:rsidRDefault="00511F04" w:rsidP="00511F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湖北省旅游学校</w:t>
            </w:r>
          </w:p>
        </w:tc>
      </w:tr>
      <w:tr w:rsidR="00511F04" w:rsidRPr="007D5E19" w:rsidTr="003005ED">
        <w:trPr>
          <w:trHeight w:val="227"/>
        </w:trPr>
        <w:tc>
          <w:tcPr>
            <w:tcW w:w="988" w:type="dxa"/>
          </w:tcPr>
          <w:p w:rsidR="00511F04" w:rsidRPr="00EF11F6" w:rsidRDefault="00511F04" w:rsidP="00511F0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35</w:t>
            </w:r>
          </w:p>
        </w:tc>
        <w:tc>
          <w:tcPr>
            <w:tcW w:w="1417" w:type="dxa"/>
            <w:vAlign w:val="center"/>
          </w:tcPr>
          <w:p w:rsidR="00511F04" w:rsidRPr="007D5E19" w:rsidRDefault="00511F04" w:rsidP="0051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汪瑞军</w:t>
            </w:r>
          </w:p>
        </w:tc>
        <w:tc>
          <w:tcPr>
            <w:tcW w:w="8080" w:type="dxa"/>
            <w:vAlign w:val="center"/>
          </w:tcPr>
          <w:p w:rsidR="00511F04" w:rsidRPr="007D5E19" w:rsidRDefault="00511F04" w:rsidP="0051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分段交互式旅游实践校企合作</w:t>
            </w:r>
            <w:proofErr w:type="gramStart"/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援疆新</w:t>
            </w:r>
            <w:proofErr w:type="gramEnd"/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模式</w:t>
            </w:r>
          </w:p>
        </w:tc>
        <w:tc>
          <w:tcPr>
            <w:tcW w:w="3940" w:type="dxa"/>
          </w:tcPr>
          <w:p w:rsidR="00511F04" w:rsidRPr="007D5E19" w:rsidRDefault="00511F04" w:rsidP="00511F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湖北省旅游学校</w:t>
            </w:r>
          </w:p>
        </w:tc>
      </w:tr>
      <w:tr w:rsidR="00511F04" w:rsidRPr="007D5E19" w:rsidTr="003005ED">
        <w:trPr>
          <w:trHeight w:val="227"/>
        </w:trPr>
        <w:tc>
          <w:tcPr>
            <w:tcW w:w="988" w:type="dxa"/>
          </w:tcPr>
          <w:p w:rsidR="00511F04" w:rsidRPr="00EF11F6" w:rsidRDefault="00511F04" w:rsidP="00511F0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36</w:t>
            </w:r>
          </w:p>
        </w:tc>
        <w:tc>
          <w:tcPr>
            <w:tcW w:w="1417" w:type="dxa"/>
            <w:vAlign w:val="center"/>
          </w:tcPr>
          <w:p w:rsidR="00511F04" w:rsidRPr="007D5E19" w:rsidRDefault="00511F04" w:rsidP="0051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覃业俭</w:t>
            </w:r>
          </w:p>
        </w:tc>
        <w:tc>
          <w:tcPr>
            <w:tcW w:w="8080" w:type="dxa"/>
            <w:vAlign w:val="center"/>
          </w:tcPr>
          <w:p w:rsidR="00511F04" w:rsidRPr="007D5E19" w:rsidRDefault="00581FE7" w:rsidP="0051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提高实习生敬业精神的研究</w:t>
            </w:r>
          </w:p>
        </w:tc>
        <w:tc>
          <w:tcPr>
            <w:tcW w:w="3940" w:type="dxa"/>
          </w:tcPr>
          <w:p w:rsidR="00511F04" w:rsidRPr="007D5E19" w:rsidRDefault="006D6D2D" w:rsidP="00511F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张家界旅游</w:t>
            </w:r>
            <w:r w:rsidR="00511F04"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</w:tr>
      <w:tr w:rsidR="00511F04" w:rsidRPr="007D5E19" w:rsidTr="003005ED">
        <w:trPr>
          <w:trHeight w:val="227"/>
        </w:trPr>
        <w:tc>
          <w:tcPr>
            <w:tcW w:w="988" w:type="dxa"/>
          </w:tcPr>
          <w:p w:rsidR="00511F04" w:rsidRPr="00EF11F6" w:rsidRDefault="00511F04" w:rsidP="00511F0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37</w:t>
            </w:r>
          </w:p>
        </w:tc>
        <w:tc>
          <w:tcPr>
            <w:tcW w:w="1417" w:type="dxa"/>
            <w:vAlign w:val="center"/>
          </w:tcPr>
          <w:p w:rsidR="00511F04" w:rsidRPr="007D5E19" w:rsidRDefault="00511F04" w:rsidP="0051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龚美慧</w:t>
            </w:r>
          </w:p>
        </w:tc>
        <w:tc>
          <w:tcPr>
            <w:tcW w:w="8080" w:type="dxa"/>
            <w:vAlign w:val="center"/>
          </w:tcPr>
          <w:p w:rsidR="00511F04" w:rsidRPr="007D5E19" w:rsidRDefault="00C33184" w:rsidP="0051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中职导游专业校外实习就业基地建设研究</w:t>
            </w:r>
          </w:p>
        </w:tc>
        <w:tc>
          <w:tcPr>
            <w:tcW w:w="3940" w:type="dxa"/>
          </w:tcPr>
          <w:p w:rsidR="00511F04" w:rsidRPr="007D5E19" w:rsidRDefault="006D6D2D" w:rsidP="00511F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张家界旅游</w:t>
            </w:r>
            <w:r w:rsidR="00511F04"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</w:tr>
      <w:tr w:rsidR="00511F04" w:rsidRPr="007D5E19" w:rsidTr="003005ED">
        <w:trPr>
          <w:trHeight w:val="227"/>
        </w:trPr>
        <w:tc>
          <w:tcPr>
            <w:tcW w:w="988" w:type="dxa"/>
          </w:tcPr>
          <w:p w:rsidR="00511F04" w:rsidRPr="00EF11F6" w:rsidRDefault="00511F04" w:rsidP="00511F0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38</w:t>
            </w:r>
          </w:p>
        </w:tc>
        <w:tc>
          <w:tcPr>
            <w:tcW w:w="1417" w:type="dxa"/>
            <w:vAlign w:val="center"/>
          </w:tcPr>
          <w:p w:rsidR="00511F04" w:rsidRPr="007D5E19" w:rsidRDefault="00511F04" w:rsidP="0051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陈生平</w:t>
            </w:r>
          </w:p>
        </w:tc>
        <w:tc>
          <w:tcPr>
            <w:tcW w:w="8080" w:type="dxa"/>
            <w:vAlign w:val="center"/>
          </w:tcPr>
          <w:p w:rsidR="00511F04" w:rsidRPr="007D5E19" w:rsidRDefault="00C33184" w:rsidP="0051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导游专业“旺出淡入”实习模式的构建</w:t>
            </w:r>
          </w:p>
        </w:tc>
        <w:tc>
          <w:tcPr>
            <w:tcW w:w="3940" w:type="dxa"/>
          </w:tcPr>
          <w:p w:rsidR="00511F04" w:rsidRPr="007D5E19" w:rsidRDefault="006D6D2D" w:rsidP="00511F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张家界旅游</w:t>
            </w:r>
            <w:r w:rsidR="00511F04"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</w:tr>
      <w:tr w:rsidR="005B68AE" w:rsidRPr="007D5E19" w:rsidTr="003005ED">
        <w:trPr>
          <w:trHeight w:val="227"/>
        </w:trPr>
        <w:tc>
          <w:tcPr>
            <w:tcW w:w="988" w:type="dxa"/>
          </w:tcPr>
          <w:p w:rsidR="005B68AE" w:rsidRPr="00EF11F6" w:rsidRDefault="005B68AE" w:rsidP="005B68A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5B68AE" w:rsidRPr="007D5E19" w:rsidRDefault="00511F04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张江</w:t>
            </w:r>
          </w:p>
        </w:tc>
        <w:tc>
          <w:tcPr>
            <w:tcW w:w="8080" w:type="dxa"/>
          </w:tcPr>
          <w:p w:rsidR="005B68AE" w:rsidRPr="007D5E19" w:rsidRDefault="000C33CB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中职烹饪专业“双任务、双导师”实习教学课程设计—以中厨砧板岗位为例</w:t>
            </w:r>
          </w:p>
        </w:tc>
        <w:tc>
          <w:tcPr>
            <w:tcW w:w="3940" w:type="dxa"/>
          </w:tcPr>
          <w:p w:rsidR="005B68AE" w:rsidRPr="007D5E19" w:rsidRDefault="00511F04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广东省旅游职业技术学校</w:t>
            </w:r>
          </w:p>
        </w:tc>
      </w:tr>
      <w:tr w:rsidR="00511F04" w:rsidRPr="007D5E19" w:rsidTr="003005ED">
        <w:trPr>
          <w:trHeight w:val="227"/>
        </w:trPr>
        <w:tc>
          <w:tcPr>
            <w:tcW w:w="988" w:type="dxa"/>
          </w:tcPr>
          <w:p w:rsidR="00511F04" w:rsidRPr="00EF11F6" w:rsidRDefault="00511F04" w:rsidP="00511F0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40</w:t>
            </w:r>
          </w:p>
        </w:tc>
        <w:tc>
          <w:tcPr>
            <w:tcW w:w="1417" w:type="dxa"/>
            <w:vAlign w:val="center"/>
          </w:tcPr>
          <w:p w:rsidR="00511F04" w:rsidRPr="007D5E19" w:rsidRDefault="00511F04" w:rsidP="0051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姚丹</w:t>
            </w:r>
          </w:p>
        </w:tc>
        <w:tc>
          <w:tcPr>
            <w:tcW w:w="8080" w:type="dxa"/>
            <w:vAlign w:val="center"/>
          </w:tcPr>
          <w:p w:rsidR="00511F04" w:rsidRPr="007D5E19" w:rsidRDefault="00511F04" w:rsidP="0051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赴日酒店实习生提高日语水平和服务技能的优化途径研究</w:t>
            </w:r>
          </w:p>
        </w:tc>
        <w:tc>
          <w:tcPr>
            <w:tcW w:w="3940" w:type="dxa"/>
          </w:tcPr>
          <w:p w:rsidR="00511F04" w:rsidRPr="007D5E19" w:rsidRDefault="00511F04" w:rsidP="00511F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广东省旅游职业技术学校</w:t>
            </w:r>
          </w:p>
        </w:tc>
      </w:tr>
      <w:tr w:rsidR="00511F04" w:rsidRPr="007D5E19" w:rsidTr="003005ED">
        <w:trPr>
          <w:trHeight w:val="227"/>
        </w:trPr>
        <w:tc>
          <w:tcPr>
            <w:tcW w:w="988" w:type="dxa"/>
          </w:tcPr>
          <w:p w:rsidR="00511F04" w:rsidRPr="00EF11F6" w:rsidRDefault="00511F04" w:rsidP="00511F0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41</w:t>
            </w:r>
          </w:p>
        </w:tc>
        <w:tc>
          <w:tcPr>
            <w:tcW w:w="1417" w:type="dxa"/>
            <w:vAlign w:val="center"/>
          </w:tcPr>
          <w:p w:rsidR="00511F04" w:rsidRPr="007D5E19" w:rsidRDefault="00511F04" w:rsidP="0051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邓敏</w:t>
            </w:r>
          </w:p>
        </w:tc>
        <w:tc>
          <w:tcPr>
            <w:tcW w:w="8080" w:type="dxa"/>
            <w:vAlign w:val="center"/>
          </w:tcPr>
          <w:p w:rsidR="00511F04" w:rsidRPr="007D5E19" w:rsidRDefault="00511F04" w:rsidP="0051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现代学徒制下的高星级饭店运营与管理专业教学方案设计</w:t>
            </w:r>
          </w:p>
        </w:tc>
        <w:tc>
          <w:tcPr>
            <w:tcW w:w="3940" w:type="dxa"/>
          </w:tcPr>
          <w:p w:rsidR="00511F04" w:rsidRPr="007D5E19" w:rsidRDefault="00511F04" w:rsidP="00511F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广东省旅游职业技术学校</w:t>
            </w:r>
          </w:p>
        </w:tc>
      </w:tr>
      <w:tr w:rsidR="00511F04" w:rsidRPr="007D5E19" w:rsidTr="003005ED">
        <w:trPr>
          <w:trHeight w:val="227"/>
        </w:trPr>
        <w:tc>
          <w:tcPr>
            <w:tcW w:w="988" w:type="dxa"/>
          </w:tcPr>
          <w:p w:rsidR="00511F04" w:rsidRPr="00EF11F6" w:rsidRDefault="00511F04" w:rsidP="00511F0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42</w:t>
            </w:r>
          </w:p>
        </w:tc>
        <w:tc>
          <w:tcPr>
            <w:tcW w:w="1417" w:type="dxa"/>
            <w:vAlign w:val="center"/>
          </w:tcPr>
          <w:p w:rsidR="00511F04" w:rsidRPr="007D5E19" w:rsidRDefault="00511F04" w:rsidP="0051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曾小力</w:t>
            </w:r>
          </w:p>
        </w:tc>
        <w:tc>
          <w:tcPr>
            <w:tcW w:w="8080" w:type="dxa"/>
            <w:vAlign w:val="center"/>
          </w:tcPr>
          <w:p w:rsidR="00511F04" w:rsidRPr="007D5E19" w:rsidRDefault="00511F04" w:rsidP="0051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基于实习自主学习平台下的客房、中餐对客服务应变规范</w:t>
            </w:r>
          </w:p>
        </w:tc>
        <w:tc>
          <w:tcPr>
            <w:tcW w:w="3940" w:type="dxa"/>
          </w:tcPr>
          <w:p w:rsidR="00511F04" w:rsidRPr="007D5E19" w:rsidRDefault="00511F04" w:rsidP="00511F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广东省旅游职业技术学校</w:t>
            </w:r>
          </w:p>
        </w:tc>
      </w:tr>
      <w:tr w:rsidR="00511F04" w:rsidRPr="007D5E19" w:rsidTr="003005ED">
        <w:trPr>
          <w:trHeight w:val="227"/>
        </w:trPr>
        <w:tc>
          <w:tcPr>
            <w:tcW w:w="988" w:type="dxa"/>
          </w:tcPr>
          <w:p w:rsidR="00511F04" w:rsidRPr="00EF11F6" w:rsidRDefault="00511F04" w:rsidP="00511F0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43</w:t>
            </w:r>
          </w:p>
        </w:tc>
        <w:tc>
          <w:tcPr>
            <w:tcW w:w="1417" w:type="dxa"/>
            <w:vAlign w:val="center"/>
          </w:tcPr>
          <w:p w:rsidR="00511F04" w:rsidRPr="007D5E19" w:rsidRDefault="00511F04" w:rsidP="0051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林贤东</w:t>
            </w:r>
            <w:proofErr w:type="gramEnd"/>
          </w:p>
        </w:tc>
        <w:tc>
          <w:tcPr>
            <w:tcW w:w="8080" w:type="dxa"/>
            <w:vAlign w:val="center"/>
          </w:tcPr>
          <w:p w:rsidR="00511F04" w:rsidRPr="007D5E19" w:rsidRDefault="00511F04" w:rsidP="00511F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广东</w:t>
            </w:r>
            <w:proofErr w:type="gramStart"/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旅校创建</w:t>
            </w:r>
            <w:proofErr w:type="gramEnd"/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国家3A级旅游景区的实践研究</w:t>
            </w:r>
          </w:p>
        </w:tc>
        <w:tc>
          <w:tcPr>
            <w:tcW w:w="3940" w:type="dxa"/>
          </w:tcPr>
          <w:p w:rsidR="00511F04" w:rsidRPr="007D5E19" w:rsidRDefault="00511F04" w:rsidP="00511F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广东省旅游职业技术学校</w:t>
            </w:r>
          </w:p>
        </w:tc>
      </w:tr>
      <w:tr w:rsidR="001261FC" w:rsidRPr="007D5E19" w:rsidTr="003005ED">
        <w:trPr>
          <w:trHeight w:val="227"/>
        </w:trPr>
        <w:tc>
          <w:tcPr>
            <w:tcW w:w="988" w:type="dxa"/>
          </w:tcPr>
          <w:p w:rsidR="001261FC" w:rsidRPr="00EF11F6" w:rsidRDefault="001261FC" w:rsidP="001261F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44</w:t>
            </w:r>
          </w:p>
        </w:tc>
        <w:tc>
          <w:tcPr>
            <w:tcW w:w="1417" w:type="dxa"/>
            <w:vAlign w:val="center"/>
          </w:tcPr>
          <w:p w:rsidR="001261FC" w:rsidRPr="007D5E19" w:rsidRDefault="001261FC" w:rsidP="001261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陈丽敏</w:t>
            </w:r>
          </w:p>
        </w:tc>
        <w:tc>
          <w:tcPr>
            <w:tcW w:w="8080" w:type="dxa"/>
            <w:vAlign w:val="center"/>
          </w:tcPr>
          <w:p w:rsidR="001261FC" w:rsidRPr="007D5E19" w:rsidRDefault="00C33184" w:rsidP="001261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中职“茶艺与茶营销”专业人才培养模式探索与实践</w:t>
            </w:r>
          </w:p>
        </w:tc>
        <w:tc>
          <w:tcPr>
            <w:tcW w:w="3940" w:type="dxa"/>
          </w:tcPr>
          <w:p w:rsidR="001261FC" w:rsidRPr="007D5E19" w:rsidRDefault="00CE44AB" w:rsidP="001261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广州市旅游商务</w:t>
            </w:r>
            <w:r w:rsidR="001261FC" w:rsidRPr="007D5E19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职业学校</w:t>
            </w:r>
          </w:p>
        </w:tc>
      </w:tr>
      <w:tr w:rsidR="001261FC" w:rsidRPr="007D5E19" w:rsidTr="003005ED">
        <w:trPr>
          <w:trHeight w:val="227"/>
        </w:trPr>
        <w:tc>
          <w:tcPr>
            <w:tcW w:w="988" w:type="dxa"/>
          </w:tcPr>
          <w:p w:rsidR="001261FC" w:rsidRPr="00EF11F6" w:rsidRDefault="001261FC" w:rsidP="001261F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45</w:t>
            </w:r>
          </w:p>
        </w:tc>
        <w:tc>
          <w:tcPr>
            <w:tcW w:w="1417" w:type="dxa"/>
            <w:vAlign w:val="center"/>
          </w:tcPr>
          <w:p w:rsidR="001261FC" w:rsidRPr="007D5E19" w:rsidRDefault="001261FC" w:rsidP="001261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李伟</w:t>
            </w:r>
            <w:proofErr w:type="gramStart"/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慰</w:t>
            </w:r>
            <w:proofErr w:type="gramEnd"/>
          </w:p>
        </w:tc>
        <w:tc>
          <w:tcPr>
            <w:tcW w:w="8080" w:type="dxa"/>
            <w:vAlign w:val="center"/>
          </w:tcPr>
          <w:p w:rsidR="001261FC" w:rsidRPr="007D5E19" w:rsidRDefault="00C33184" w:rsidP="001261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中职学校高星级饭店运营与管理专业“校企一体化课堂”结构设计</w:t>
            </w:r>
          </w:p>
        </w:tc>
        <w:tc>
          <w:tcPr>
            <w:tcW w:w="3940" w:type="dxa"/>
          </w:tcPr>
          <w:p w:rsidR="001261FC" w:rsidRPr="007D5E19" w:rsidRDefault="001261FC" w:rsidP="001261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广州市旅游</w:t>
            </w:r>
            <w:r w:rsidR="00CE44AB" w:rsidRPr="007D5E19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商务</w:t>
            </w:r>
            <w:r w:rsidRPr="007D5E19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职业学校</w:t>
            </w:r>
          </w:p>
        </w:tc>
      </w:tr>
      <w:tr w:rsidR="001261FC" w:rsidRPr="007D5E19" w:rsidTr="003005ED">
        <w:trPr>
          <w:trHeight w:val="227"/>
        </w:trPr>
        <w:tc>
          <w:tcPr>
            <w:tcW w:w="988" w:type="dxa"/>
          </w:tcPr>
          <w:p w:rsidR="001261FC" w:rsidRPr="00EF11F6" w:rsidRDefault="001261FC" w:rsidP="001261F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46</w:t>
            </w:r>
          </w:p>
        </w:tc>
        <w:tc>
          <w:tcPr>
            <w:tcW w:w="1417" w:type="dxa"/>
            <w:vAlign w:val="center"/>
          </w:tcPr>
          <w:p w:rsidR="001261FC" w:rsidRPr="007D5E19" w:rsidRDefault="001261FC" w:rsidP="001261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麦毅菁</w:t>
            </w:r>
          </w:p>
        </w:tc>
        <w:tc>
          <w:tcPr>
            <w:tcW w:w="8080" w:type="dxa"/>
            <w:vAlign w:val="center"/>
          </w:tcPr>
          <w:p w:rsidR="001261FC" w:rsidRPr="007D5E19" w:rsidRDefault="00C33184" w:rsidP="001261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中职餐饮人才培养模式的实践研究——以定制班为例</w:t>
            </w:r>
          </w:p>
        </w:tc>
        <w:tc>
          <w:tcPr>
            <w:tcW w:w="3940" w:type="dxa"/>
          </w:tcPr>
          <w:p w:rsidR="001261FC" w:rsidRPr="007D5E19" w:rsidRDefault="001261FC" w:rsidP="001261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广州市旅游</w:t>
            </w:r>
            <w:r w:rsidR="00CE44AB" w:rsidRPr="007D5E19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商务</w:t>
            </w:r>
            <w:r w:rsidRPr="007D5E19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职业学校</w:t>
            </w:r>
          </w:p>
        </w:tc>
      </w:tr>
      <w:tr w:rsidR="001261FC" w:rsidRPr="007D5E19" w:rsidTr="003005ED">
        <w:trPr>
          <w:trHeight w:val="227"/>
        </w:trPr>
        <w:tc>
          <w:tcPr>
            <w:tcW w:w="988" w:type="dxa"/>
          </w:tcPr>
          <w:p w:rsidR="001261FC" w:rsidRPr="00EF11F6" w:rsidRDefault="001261FC" w:rsidP="001261F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1417" w:type="dxa"/>
            <w:vAlign w:val="center"/>
          </w:tcPr>
          <w:p w:rsidR="001261FC" w:rsidRPr="007D5E19" w:rsidRDefault="001261FC" w:rsidP="001261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夏薇</w:t>
            </w:r>
          </w:p>
        </w:tc>
        <w:tc>
          <w:tcPr>
            <w:tcW w:w="8080" w:type="dxa"/>
            <w:vAlign w:val="center"/>
          </w:tcPr>
          <w:p w:rsidR="001261FC" w:rsidRPr="007D5E19" w:rsidRDefault="001261FC" w:rsidP="001261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中职葡萄酒配餐课程开发与建设实践</w:t>
            </w:r>
          </w:p>
        </w:tc>
        <w:tc>
          <w:tcPr>
            <w:tcW w:w="3940" w:type="dxa"/>
          </w:tcPr>
          <w:p w:rsidR="001261FC" w:rsidRPr="007D5E19" w:rsidRDefault="001261FC" w:rsidP="001261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广州市旅游</w:t>
            </w:r>
            <w:r w:rsidR="00CE44AB" w:rsidRPr="007D5E19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商务</w:t>
            </w:r>
            <w:r w:rsidRPr="007D5E19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职业学校</w:t>
            </w:r>
          </w:p>
        </w:tc>
      </w:tr>
      <w:tr w:rsidR="001261FC" w:rsidRPr="007D5E19" w:rsidTr="003005ED">
        <w:trPr>
          <w:trHeight w:val="227"/>
        </w:trPr>
        <w:tc>
          <w:tcPr>
            <w:tcW w:w="988" w:type="dxa"/>
          </w:tcPr>
          <w:p w:rsidR="001261FC" w:rsidRPr="00EF11F6" w:rsidRDefault="001261FC" w:rsidP="001261F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48</w:t>
            </w:r>
          </w:p>
        </w:tc>
        <w:tc>
          <w:tcPr>
            <w:tcW w:w="1417" w:type="dxa"/>
            <w:vAlign w:val="center"/>
          </w:tcPr>
          <w:p w:rsidR="001261FC" w:rsidRPr="007D5E19" w:rsidRDefault="001261FC" w:rsidP="001261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丁立华</w:t>
            </w:r>
          </w:p>
        </w:tc>
        <w:tc>
          <w:tcPr>
            <w:tcW w:w="8080" w:type="dxa"/>
            <w:vAlign w:val="center"/>
          </w:tcPr>
          <w:p w:rsidR="001261FC" w:rsidRPr="007D5E19" w:rsidRDefault="00C33184" w:rsidP="001261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酒店服务与管理《客房服务与管理》课程教学资源</w:t>
            </w:r>
            <w:proofErr w:type="gramStart"/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包开发</w:t>
            </w:r>
            <w:proofErr w:type="gramEnd"/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与建设</w:t>
            </w:r>
          </w:p>
        </w:tc>
        <w:tc>
          <w:tcPr>
            <w:tcW w:w="3940" w:type="dxa"/>
          </w:tcPr>
          <w:p w:rsidR="001261FC" w:rsidRPr="007D5E19" w:rsidRDefault="001261FC" w:rsidP="001261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桂林市旅游职业中等专业学校</w:t>
            </w:r>
          </w:p>
        </w:tc>
      </w:tr>
      <w:tr w:rsidR="001261FC" w:rsidRPr="007D5E19" w:rsidTr="003005ED">
        <w:trPr>
          <w:trHeight w:val="227"/>
        </w:trPr>
        <w:tc>
          <w:tcPr>
            <w:tcW w:w="988" w:type="dxa"/>
          </w:tcPr>
          <w:p w:rsidR="001261FC" w:rsidRPr="00EF11F6" w:rsidRDefault="001261FC" w:rsidP="001261F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49</w:t>
            </w:r>
          </w:p>
        </w:tc>
        <w:tc>
          <w:tcPr>
            <w:tcW w:w="1417" w:type="dxa"/>
            <w:vAlign w:val="center"/>
          </w:tcPr>
          <w:p w:rsidR="001261FC" w:rsidRPr="007D5E19" w:rsidRDefault="001261FC" w:rsidP="001261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文珺</w:t>
            </w:r>
          </w:p>
        </w:tc>
        <w:tc>
          <w:tcPr>
            <w:tcW w:w="8080" w:type="dxa"/>
            <w:vAlign w:val="center"/>
          </w:tcPr>
          <w:p w:rsidR="001261FC" w:rsidRPr="007D5E19" w:rsidRDefault="00C33184" w:rsidP="001261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酒店服务与管理《酒吧服务》课程教学资源</w:t>
            </w:r>
            <w:proofErr w:type="gramStart"/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包开发</w:t>
            </w:r>
            <w:proofErr w:type="gramEnd"/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与建设</w:t>
            </w:r>
          </w:p>
        </w:tc>
        <w:tc>
          <w:tcPr>
            <w:tcW w:w="3940" w:type="dxa"/>
          </w:tcPr>
          <w:p w:rsidR="001261FC" w:rsidRPr="007D5E19" w:rsidRDefault="001261FC" w:rsidP="001261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桂林市旅游职业中等专业学校</w:t>
            </w:r>
          </w:p>
        </w:tc>
      </w:tr>
      <w:tr w:rsidR="001261FC" w:rsidRPr="007D5E19" w:rsidTr="003005ED">
        <w:trPr>
          <w:trHeight w:val="227"/>
        </w:trPr>
        <w:tc>
          <w:tcPr>
            <w:tcW w:w="988" w:type="dxa"/>
          </w:tcPr>
          <w:p w:rsidR="001261FC" w:rsidRPr="00EF11F6" w:rsidRDefault="001261FC" w:rsidP="001261F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:rsidR="001261FC" w:rsidRPr="007D5E19" w:rsidRDefault="001261FC" w:rsidP="001261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曾萍</w:t>
            </w:r>
            <w:proofErr w:type="gramEnd"/>
          </w:p>
        </w:tc>
        <w:tc>
          <w:tcPr>
            <w:tcW w:w="8080" w:type="dxa"/>
            <w:vAlign w:val="center"/>
          </w:tcPr>
          <w:p w:rsidR="001261FC" w:rsidRPr="007D5E19" w:rsidRDefault="001261FC" w:rsidP="001261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酒店服务与管理《餐饮服务》课程教学资源</w:t>
            </w:r>
            <w:proofErr w:type="gramStart"/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包开发</w:t>
            </w:r>
            <w:proofErr w:type="gramEnd"/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与建设</w:t>
            </w:r>
          </w:p>
        </w:tc>
        <w:tc>
          <w:tcPr>
            <w:tcW w:w="3940" w:type="dxa"/>
          </w:tcPr>
          <w:p w:rsidR="001261FC" w:rsidRPr="007D5E19" w:rsidRDefault="001261FC" w:rsidP="001261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桂林市旅游职业中等专业学校</w:t>
            </w:r>
          </w:p>
        </w:tc>
      </w:tr>
      <w:tr w:rsidR="001261FC" w:rsidRPr="007D5E19" w:rsidTr="003005ED">
        <w:trPr>
          <w:trHeight w:val="227"/>
        </w:trPr>
        <w:tc>
          <w:tcPr>
            <w:tcW w:w="988" w:type="dxa"/>
          </w:tcPr>
          <w:p w:rsidR="001261FC" w:rsidRPr="00EF11F6" w:rsidRDefault="001261FC" w:rsidP="001261F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51</w:t>
            </w:r>
          </w:p>
        </w:tc>
        <w:tc>
          <w:tcPr>
            <w:tcW w:w="1417" w:type="dxa"/>
            <w:vAlign w:val="center"/>
          </w:tcPr>
          <w:p w:rsidR="001261FC" w:rsidRPr="007D5E19" w:rsidRDefault="001261FC" w:rsidP="001261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刘玉</w:t>
            </w:r>
          </w:p>
        </w:tc>
        <w:tc>
          <w:tcPr>
            <w:tcW w:w="8080" w:type="dxa"/>
            <w:vAlign w:val="center"/>
          </w:tcPr>
          <w:p w:rsidR="001261FC" w:rsidRPr="007D5E19" w:rsidRDefault="006D6D2D" w:rsidP="001261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酒店服务与管理《酒店文化研究》教学资源体系开发与建设</w:t>
            </w:r>
          </w:p>
        </w:tc>
        <w:tc>
          <w:tcPr>
            <w:tcW w:w="3940" w:type="dxa"/>
          </w:tcPr>
          <w:p w:rsidR="001261FC" w:rsidRPr="007D5E19" w:rsidRDefault="001261FC" w:rsidP="001261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桂林市旅游职业中等专业学校</w:t>
            </w:r>
          </w:p>
        </w:tc>
      </w:tr>
      <w:tr w:rsidR="005B68AE" w:rsidRPr="007D5E19" w:rsidTr="003005ED">
        <w:trPr>
          <w:trHeight w:val="227"/>
        </w:trPr>
        <w:tc>
          <w:tcPr>
            <w:tcW w:w="988" w:type="dxa"/>
          </w:tcPr>
          <w:p w:rsidR="005B68AE" w:rsidRPr="00EF11F6" w:rsidRDefault="005B68AE" w:rsidP="005B68A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5B68AE" w:rsidRPr="007D5E19" w:rsidRDefault="001261FC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张付山</w:t>
            </w:r>
            <w:proofErr w:type="gramEnd"/>
          </w:p>
        </w:tc>
        <w:tc>
          <w:tcPr>
            <w:tcW w:w="8080" w:type="dxa"/>
          </w:tcPr>
          <w:p w:rsidR="005B68AE" w:rsidRPr="007D5E19" w:rsidRDefault="00C33184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酒店专业实习学生岗位服务心理能力的培养</w:t>
            </w:r>
          </w:p>
        </w:tc>
        <w:tc>
          <w:tcPr>
            <w:tcW w:w="3940" w:type="dxa"/>
          </w:tcPr>
          <w:p w:rsidR="005B68AE" w:rsidRPr="007D5E19" w:rsidRDefault="001261FC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海南省旅游学校</w:t>
            </w:r>
          </w:p>
        </w:tc>
      </w:tr>
      <w:tr w:rsidR="005B68AE" w:rsidRPr="007D5E19" w:rsidTr="003005ED">
        <w:trPr>
          <w:trHeight w:val="227"/>
        </w:trPr>
        <w:tc>
          <w:tcPr>
            <w:tcW w:w="988" w:type="dxa"/>
          </w:tcPr>
          <w:p w:rsidR="005B68AE" w:rsidRPr="00EF11F6" w:rsidRDefault="005B68AE" w:rsidP="005B68A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53</w:t>
            </w:r>
          </w:p>
        </w:tc>
        <w:tc>
          <w:tcPr>
            <w:tcW w:w="1417" w:type="dxa"/>
          </w:tcPr>
          <w:p w:rsidR="005B68AE" w:rsidRPr="007D5E19" w:rsidRDefault="001261FC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周建东</w:t>
            </w:r>
          </w:p>
        </w:tc>
        <w:tc>
          <w:tcPr>
            <w:tcW w:w="8080" w:type="dxa"/>
          </w:tcPr>
          <w:p w:rsidR="005B68AE" w:rsidRPr="007D5E19" w:rsidRDefault="001261FC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针对酒店厨房砧板岗位的实习设计</w:t>
            </w:r>
          </w:p>
        </w:tc>
        <w:tc>
          <w:tcPr>
            <w:tcW w:w="3940" w:type="dxa"/>
          </w:tcPr>
          <w:p w:rsidR="005B68AE" w:rsidRPr="007D5E19" w:rsidRDefault="001261FC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海南省旅游学校</w:t>
            </w:r>
          </w:p>
        </w:tc>
      </w:tr>
      <w:tr w:rsidR="001261FC" w:rsidRPr="007D5E19" w:rsidTr="003005ED">
        <w:trPr>
          <w:trHeight w:val="227"/>
        </w:trPr>
        <w:tc>
          <w:tcPr>
            <w:tcW w:w="988" w:type="dxa"/>
          </w:tcPr>
          <w:p w:rsidR="001261FC" w:rsidRPr="00EF11F6" w:rsidRDefault="001261FC" w:rsidP="001261F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54</w:t>
            </w:r>
          </w:p>
        </w:tc>
        <w:tc>
          <w:tcPr>
            <w:tcW w:w="1417" w:type="dxa"/>
            <w:vAlign w:val="center"/>
          </w:tcPr>
          <w:p w:rsidR="001261FC" w:rsidRPr="007D5E19" w:rsidRDefault="001261FC" w:rsidP="001261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陈玉晶</w:t>
            </w:r>
          </w:p>
        </w:tc>
        <w:tc>
          <w:tcPr>
            <w:tcW w:w="8080" w:type="dxa"/>
            <w:vAlign w:val="center"/>
          </w:tcPr>
          <w:p w:rsidR="001261FC" w:rsidRPr="007D5E19" w:rsidRDefault="001261FC" w:rsidP="001261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校企携手搭建实习生心理健康指导平台策略研究</w:t>
            </w:r>
          </w:p>
        </w:tc>
        <w:tc>
          <w:tcPr>
            <w:tcW w:w="3940" w:type="dxa"/>
          </w:tcPr>
          <w:p w:rsidR="001261FC" w:rsidRPr="007D5E19" w:rsidRDefault="001261FC" w:rsidP="001261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海南省海口旅游职业学校</w:t>
            </w:r>
          </w:p>
        </w:tc>
      </w:tr>
      <w:tr w:rsidR="001261FC" w:rsidRPr="007D5E19" w:rsidTr="003005ED">
        <w:trPr>
          <w:trHeight w:val="227"/>
        </w:trPr>
        <w:tc>
          <w:tcPr>
            <w:tcW w:w="988" w:type="dxa"/>
          </w:tcPr>
          <w:p w:rsidR="001261FC" w:rsidRPr="00EF11F6" w:rsidRDefault="001261FC" w:rsidP="001261F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55</w:t>
            </w:r>
          </w:p>
        </w:tc>
        <w:tc>
          <w:tcPr>
            <w:tcW w:w="1417" w:type="dxa"/>
            <w:vAlign w:val="center"/>
          </w:tcPr>
          <w:p w:rsidR="001261FC" w:rsidRPr="007D5E19" w:rsidRDefault="001261FC" w:rsidP="001261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王春萍</w:t>
            </w:r>
          </w:p>
        </w:tc>
        <w:tc>
          <w:tcPr>
            <w:tcW w:w="8080" w:type="dxa"/>
            <w:vAlign w:val="center"/>
          </w:tcPr>
          <w:p w:rsidR="001261FC" w:rsidRPr="007D5E19" w:rsidRDefault="00C33184" w:rsidP="001261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校企合作中酒店管理专业学生职业定位的实践与探讨</w:t>
            </w:r>
          </w:p>
        </w:tc>
        <w:tc>
          <w:tcPr>
            <w:tcW w:w="3940" w:type="dxa"/>
          </w:tcPr>
          <w:p w:rsidR="001261FC" w:rsidRPr="007D5E19" w:rsidRDefault="001261FC" w:rsidP="001261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海南省海口旅游职业学校</w:t>
            </w:r>
          </w:p>
        </w:tc>
      </w:tr>
      <w:tr w:rsidR="001261FC" w:rsidRPr="007D5E19" w:rsidTr="003005ED">
        <w:trPr>
          <w:trHeight w:val="227"/>
        </w:trPr>
        <w:tc>
          <w:tcPr>
            <w:tcW w:w="988" w:type="dxa"/>
          </w:tcPr>
          <w:p w:rsidR="001261FC" w:rsidRPr="00EF11F6" w:rsidRDefault="001261FC" w:rsidP="001261F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56</w:t>
            </w:r>
          </w:p>
        </w:tc>
        <w:tc>
          <w:tcPr>
            <w:tcW w:w="1417" w:type="dxa"/>
            <w:vAlign w:val="center"/>
          </w:tcPr>
          <w:p w:rsidR="001261FC" w:rsidRPr="007D5E19" w:rsidRDefault="001261FC" w:rsidP="001261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牟海燕</w:t>
            </w:r>
          </w:p>
        </w:tc>
        <w:tc>
          <w:tcPr>
            <w:tcW w:w="8080" w:type="dxa"/>
            <w:vAlign w:val="center"/>
          </w:tcPr>
          <w:p w:rsidR="001261FC" w:rsidRPr="007D5E19" w:rsidRDefault="001261FC" w:rsidP="001261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旅游服务与管理专业顶岗实习跟踪调查与就业质量提升研究</w:t>
            </w:r>
          </w:p>
        </w:tc>
        <w:tc>
          <w:tcPr>
            <w:tcW w:w="3940" w:type="dxa"/>
            <w:vAlign w:val="center"/>
          </w:tcPr>
          <w:p w:rsidR="001261FC" w:rsidRPr="007D5E19" w:rsidRDefault="001261FC" w:rsidP="001261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重庆市旅游学校</w:t>
            </w:r>
          </w:p>
        </w:tc>
      </w:tr>
      <w:tr w:rsidR="001261FC" w:rsidRPr="007D5E19" w:rsidTr="003005ED">
        <w:trPr>
          <w:trHeight w:val="227"/>
        </w:trPr>
        <w:tc>
          <w:tcPr>
            <w:tcW w:w="988" w:type="dxa"/>
          </w:tcPr>
          <w:p w:rsidR="001261FC" w:rsidRPr="00EF11F6" w:rsidRDefault="001261FC" w:rsidP="001261F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57</w:t>
            </w:r>
          </w:p>
        </w:tc>
        <w:tc>
          <w:tcPr>
            <w:tcW w:w="1417" w:type="dxa"/>
            <w:vAlign w:val="center"/>
          </w:tcPr>
          <w:p w:rsidR="001261FC" w:rsidRPr="007D5E19" w:rsidRDefault="001261FC" w:rsidP="001261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闫君  </w:t>
            </w:r>
          </w:p>
        </w:tc>
        <w:tc>
          <w:tcPr>
            <w:tcW w:w="8080" w:type="dxa"/>
            <w:vAlign w:val="center"/>
          </w:tcPr>
          <w:p w:rsidR="001261FC" w:rsidRPr="007D5E19" w:rsidRDefault="001261FC" w:rsidP="001261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善</w:t>
            </w:r>
            <w:proofErr w:type="gramStart"/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美文化</w:t>
            </w:r>
            <w:proofErr w:type="gramEnd"/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实践课题——校园导游讲解</w:t>
            </w:r>
          </w:p>
        </w:tc>
        <w:tc>
          <w:tcPr>
            <w:tcW w:w="3940" w:type="dxa"/>
          </w:tcPr>
          <w:p w:rsidR="001261FC" w:rsidRPr="007D5E19" w:rsidRDefault="001261FC" w:rsidP="001261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重庆市旅游学校</w:t>
            </w:r>
          </w:p>
        </w:tc>
      </w:tr>
      <w:tr w:rsidR="001261FC" w:rsidRPr="007D5E19" w:rsidTr="003005ED">
        <w:trPr>
          <w:trHeight w:val="227"/>
        </w:trPr>
        <w:tc>
          <w:tcPr>
            <w:tcW w:w="988" w:type="dxa"/>
          </w:tcPr>
          <w:p w:rsidR="001261FC" w:rsidRPr="00EF11F6" w:rsidRDefault="001261FC" w:rsidP="001261F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58</w:t>
            </w:r>
          </w:p>
        </w:tc>
        <w:tc>
          <w:tcPr>
            <w:tcW w:w="1417" w:type="dxa"/>
            <w:vAlign w:val="center"/>
          </w:tcPr>
          <w:p w:rsidR="001261FC" w:rsidRPr="007D5E19" w:rsidRDefault="001261FC" w:rsidP="001261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杨柳</w:t>
            </w:r>
          </w:p>
        </w:tc>
        <w:tc>
          <w:tcPr>
            <w:tcW w:w="8080" w:type="dxa"/>
            <w:vAlign w:val="center"/>
          </w:tcPr>
          <w:p w:rsidR="001261FC" w:rsidRPr="007D5E19" w:rsidRDefault="001261FC" w:rsidP="001261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宋代点茶技艺表演</w:t>
            </w:r>
          </w:p>
        </w:tc>
        <w:tc>
          <w:tcPr>
            <w:tcW w:w="3940" w:type="dxa"/>
          </w:tcPr>
          <w:p w:rsidR="001261FC" w:rsidRPr="007D5E19" w:rsidRDefault="001261FC" w:rsidP="001261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重庆市旅游学校</w:t>
            </w:r>
          </w:p>
        </w:tc>
      </w:tr>
      <w:tr w:rsidR="001261FC" w:rsidRPr="007D5E19" w:rsidTr="003005ED">
        <w:trPr>
          <w:trHeight w:val="227"/>
        </w:trPr>
        <w:tc>
          <w:tcPr>
            <w:tcW w:w="988" w:type="dxa"/>
          </w:tcPr>
          <w:p w:rsidR="001261FC" w:rsidRPr="00EF11F6" w:rsidRDefault="001261FC" w:rsidP="001261F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:rsidR="001261FC" w:rsidRPr="007D5E19" w:rsidRDefault="001261FC" w:rsidP="001261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尹灵</w:t>
            </w:r>
          </w:p>
        </w:tc>
        <w:tc>
          <w:tcPr>
            <w:tcW w:w="8080" w:type="dxa"/>
            <w:vAlign w:val="center"/>
          </w:tcPr>
          <w:p w:rsidR="001261FC" w:rsidRPr="007D5E19" w:rsidRDefault="001261FC" w:rsidP="001261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西餐综合实训室建设方案研究</w:t>
            </w:r>
          </w:p>
        </w:tc>
        <w:tc>
          <w:tcPr>
            <w:tcW w:w="3940" w:type="dxa"/>
          </w:tcPr>
          <w:p w:rsidR="001261FC" w:rsidRPr="007D5E19" w:rsidRDefault="001261FC" w:rsidP="001261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重庆市旅游学校</w:t>
            </w:r>
          </w:p>
        </w:tc>
      </w:tr>
      <w:tr w:rsidR="001261FC" w:rsidRPr="007D5E19" w:rsidTr="003005ED">
        <w:trPr>
          <w:trHeight w:val="227"/>
        </w:trPr>
        <w:tc>
          <w:tcPr>
            <w:tcW w:w="988" w:type="dxa"/>
          </w:tcPr>
          <w:p w:rsidR="001261FC" w:rsidRPr="00EF11F6" w:rsidRDefault="001261FC" w:rsidP="001261F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60</w:t>
            </w:r>
          </w:p>
        </w:tc>
        <w:tc>
          <w:tcPr>
            <w:tcW w:w="1417" w:type="dxa"/>
            <w:vAlign w:val="center"/>
          </w:tcPr>
          <w:p w:rsidR="001261FC" w:rsidRPr="007D5E19" w:rsidRDefault="001261FC" w:rsidP="001261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孙悦</w:t>
            </w:r>
          </w:p>
        </w:tc>
        <w:tc>
          <w:tcPr>
            <w:tcW w:w="8080" w:type="dxa"/>
            <w:vAlign w:val="center"/>
          </w:tcPr>
          <w:p w:rsidR="001261FC" w:rsidRPr="007D5E19" w:rsidRDefault="001261FC" w:rsidP="001261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中职西点实训课与实践相结合策略的研究</w:t>
            </w:r>
          </w:p>
        </w:tc>
        <w:tc>
          <w:tcPr>
            <w:tcW w:w="3940" w:type="dxa"/>
          </w:tcPr>
          <w:p w:rsidR="001261FC" w:rsidRPr="007D5E19" w:rsidRDefault="001261FC" w:rsidP="001261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重庆市旅游学校</w:t>
            </w:r>
          </w:p>
        </w:tc>
      </w:tr>
      <w:tr w:rsidR="001261FC" w:rsidRPr="007D5E19" w:rsidTr="003005ED">
        <w:trPr>
          <w:trHeight w:val="227"/>
        </w:trPr>
        <w:tc>
          <w:tcPr>
            <w:tcW w:w="988" w:type="dxa"/>
          </w:tcPr>
          <w:p w:rsidR="001261FC" w:rsidRPr="00EF11F6" w:rsidRDefault="001261FC" w:rsidP="001261F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61</w:t>
            </w:r>
          </w:p>
        </w:tc>
        <w:tc>
          <w:tcPr>
            <w:tcW w:w="1417" w:type="dxa"/>
            <w:vAlign w:val="center"/>
          </w:tcPr>
          <w:p w:rsidR="001261FC" w:rsidRPr="007D5E19" w:rsidRDefault="001261FC" w:rsidP="00815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解旭岚</w:t>
            </w:r>
          </w:p>
        </w:tc>
        <w:tc>
          <w:tcPr>
            <w:tcW w:w="8080" w:type="dxa"/>
            <w:vAlign w:val="center"/>
          </w:tcPr>
          <w:p w:rsidR="001261FC" w:rsidRPr="007D5E19" w:rsidRDefault="001261FC" w:rsidP="001261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探索旅游专业学生在乡村旅游中的实践新模式</w:t>
            </w:r>
          </w:p>
        </w:tc>
        <w:tc>
          <w:tcPr>
            <w:tcW w:w="3940" w:type="dxa"/>
            <w:vAlign w:val="center"/>
          </w:tcPr>
          <w:p w:rsidR="001261FC" w:rsidRPr="007D5E19" w:rsidRDefault="001261FC" w:rsidP="00F071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四川省旅游学校</w:t>
            </w:r>
          </w:p>
        </w:tc>
      </w:tr>
      <w:tr w:rsidR="001261FC" w:rsidRPr="007D5E19" w:rsidTr="003005ED">
        <w:trPr>
          <w:trHeight w:val="227"/>
        </w:trPr>
        <w:tc>
          <w:tcPr>
            <w:tcW w:w="988" w:type="dxa"/>
          </w:tcPr>
          <w:p w:rsidR="001261FC" w:rsidRPr="00EF11F6" w:rsidRDefault="001261FC" w:rsidP="001261F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62</w:t>
            </w:r>
          </w:p>
        </w:tc>
        <w:tc>
          <w:tcPr>
            <w:tcW w:w="1417" w:type="dxa"/>
            <w:vAlign w:val="center"/>
          </w:tcPr>
          <w:p w:rsidR="001261FC" w:rsidRPr="007D5E19" w:rsidRDefault="001261FC" w:rsidP="001261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李藻</w:t>
            </w:r>
            <w:proofErr w:type="gramEnd"/>
          </w:p>
        </w:tc>
        <w:tc>
          <w:tcPr>
            <w:tcW w:w="8080" w:type="dxa"/>
            <w:vAlign w:val="center"/>
          </w:tcPr>
          <w:p w:rsidR="001261FC" w:rsidRPr="007D5E19" w:rsidRDefault="001261FC" w:rsidP="001261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通过研究《旅游情景日语》课程提高学生实习效能</w:t>
            </w:r>
          </w:p>
        </w:tc>
        <w:tc>
          <w:tcPr>
            <w:tcW w:w="3940" w:type="dxa"/>
          </w:tcPr>
          <w:p w:rsidR="001261FC" w:rsidRPr="007D5E19" w:rsidRDefault="001261FC" w:rsidP="001261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四川省旅游学校</w:t>
            </w:r>
          </w:p>
        </w:tc>
      </w:tr>
      <w:tr w:rsidR="001261FC" w:rsidRPr="007D5E19" w:rsidTr="003005ED">
        <w:trPr>
          <w:trHeight w:val="227"/>
        </w:trPr>
        <w:tc>
          <w:tcPr>
            <w:tcW w:w="988" w:type="dxa"/>
          </w:tcPr>
          <w:p w:rsidR="001261FC" w:rsidRPr="00EF11F6" w:rsidRDefault="001261FC" w:rsidP="001261F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63</w:t>
            </w:r>
          </w:p>
        </w:tc>
        <w:tc>
          <w:tcPr>
            <w:tcW w:w="1417" w:type="dxa"/>
            <w:vAlign w:val="center"/>
          </w:tcPr>
          <w:p w:rsidR="001261FC" w:rsidRPr="007D5E19" w:rsidRDefault="001261FC" w:rsidP="001261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余珊</w:t>
            </w:r>
          </w:p>
        </w:tc>
        <w:tc>
          <w:tcPr>
            <w:tcW w:w="8080" w:type="dxa"/>
            <w:vAlign w:val="center"/>
          </w:tcPr>
          <w:p w:rsidR="001261FC" w:rsidRPr="007D5E19" w:rsidRDefault="001261FC" w:rsidP="001261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旅行社服务与管理专业顶岗实习设计</w:t>
            </w:r>
          </w:p>
        </w:tc>
        <w:tc>
          <w:tcPr>
            <w:tcW w:w="3940" w:type="dxa"/>
          </w:tcPr>
          <w:p w:rsidR="001261FC" w:rsidRPr="007D5E19" w:rsidRDefault="001261FC" w:rsidP="001261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四川省旅游学校</w:t>
            </w:r>
          </w:p>
        </w:tc>
      </w:tr>
      <w:tr w:rsidR="001261FC" w:rsidRPr="007D5E19" w:rsidTr="003005ED">
        <w:trPr>
          <w:trHeight w:val="227"/>
        </w:trPr>
        <w:tc>
          <w:tcPr>
            <w:tcW w:w="988" w:type="dxa"/>
          </w:tcPr>
          <w:p w:rsidR="001261FC" w:rsidRPr="00EF11F6" w:rsidRDefault="001261FC" w:rsidP="001261F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64</w:t>
            </w:r>
          </w:p>
        </w:tc>
        <w:tc>
          <w:tcPr>
            <w:tcW w:w="1417" w:type="dxa"/>
            <w:vAlign w:val="center"/>
          </w:tcPr>
          <w:p w:rsidR="001261FC" w:rsidRPr="007D5E19" w:rsidRDefault="001261FC" w:rsidP="001261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张宏敏</w:t>
            </w:r>
          </w:p>
        </w:tc>
        <w:tc>
          <w:tcPr>
            <w:tcW w:w="8080" w:type="dxa"/>
            <w:vAlign w:val="center"/>
          </w:tcPr>
          <w:p w:rsidR="001261FC" w:rsidRPr="007D5E19" w:rsidRDefault="001261FC" w:rsidP="001261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景区服务与管理类专业学生实习效能提升研究</w:t>
            </w:r>
          </w:p>
        </w:tc>
        <w:tc>
          <w:tcPr>
            <w:tcW w:w="3940" w:type="dxa"/>
          </w:tcPr>
          <w:p w:rsidR="001261FC" w:rsidRPr="007D5E19" w:rsidRDefault="001261FC" w:rsidP="001261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四川省旅游学校</w:t>
            </w:r>
          </w:p>
        </w:tc>
      </w:tr>
      <w:tr w:rsidR="007A2391" w:rsidRPr="007D5E19" w:rsidTr="003005ED">
        <w:trPr>
          <w:trHeight w:val="227"/>
        </w:trPr>
        <w:tc>
          <w:tcPr>
            <w:tcW w:w="988" w:type="dxa"/>
          </w:tcPr>
          <w:p w:rsidR="007A2391" w:rsidRPr="00EF11F6" w:rsidRDefault="007A2391" w:rsidP="007A239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65</w:t>
            </w:r>
          </w:p>
        </w:tc>
        <w:tc>
          <w:tcPr>
            <w:tcW w:w="1417" w:type="dxa"/>
            <w:vAlign w:val="center"/>
          </w:tcPr>
          <w:p w:rsidR="007A2391" w:rsidRPr="007D5E19" w:rsidRDefault="007A2391" w:rsidP="007A2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徐佳</w:t>
            </w:r>
            <w:proofErr w:type="gramEnd"/>
          </w:p>
        </w:tc>
        <w:tc>
          <w:tcPr>
            <w:tcW w:w="8080" w:type="dxa"/>
            <w:vAlign w:val="center"/>
          </w:tcPr>
          <w:p w:rsidR="007A2391" w:rsidRPr="007D5E19" w:rsidRDefault="007A2391" w:rsidP="007A2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高星级饭店运营与管理——《客房清洁保养》的教学资源开发</w:t>
            </w:r>
          </w:p>
        </w:tc>
        <w:tc>
          <w:tcPr>
            <w:tcW w:w="3940" w:type="dxa"/>
          </w:tcPr>
          <w:p w:rsidR="007A2391" w:rsidRPr="007D5E19" w:rsidRDefault="00581FE7" w:rsidP="00581FE7">
            <w:pPr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四川省成都市财贸职业高级中学校</w:t>
            </w:r>
          </w:p>
        </w:tc>
      </w:tr>
      <w:tr w:rsidR="00581FE7" w:rsidRPr="007D5E19" w:rsidTr="003005ED">
        <w:trPr>
          <w:trHeight w:val="227"/>
        </w:trPr>
        <w:tc>
          <w:tcPr>
            <w:tcW w:w="988" w:type="dxa"/>
          </w:tcPr>
          <w:p w:rsidR="00581FE7" w:rsidRPr="00EF11F6" w:rsidRDefault="00581FE7" w:rsidP="00581FE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66</w:t>
            </w:r>
          </w:p>
        </w:tc>
        <w:tc>
          <w:tcPr>
            <w:tcW w:w="1417" w:type="dxa"/>
            <w:vAlign w:val="center"/>
          </w:tcPr>
          <w:p w:rsidR="00581FE7" w:rsidRPr="007D5E19" w:rsidRDefault="00581FE7" w:rsidP="00581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杨喜花</w:t>
            </w:r>
          </w:p>
        </w:tc>
        <w:tc>
          <w:tcPr>
            <w:tcW w:w="8080" w:type="dxa"/>
            <w:vAlign w:val="center"/>
          </w:tcPr>
          <w:p w:rsidR="00581FE7" w:rsidRPr="007D5E19" w:rsidRDefault="00581FE7" w:rsidP="00581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西餐烹饪--西点制作教学资源开发以马卡龙、瑞士卷为例</w:t>
            </w:r>
          </w:p>
        </w:tc>
        <w:tc>
          <w:tcPr>
            <w:tcW w:w="3940" w:type="dxa"/>
          </w:tcPr>
          <w:p w:rsidR="00581FE7" w:rsidRPr="007D5E19" w:rsidRDefault="00581FE7" w:rsidP="00581FE7">
            <w:pPr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hint="eastAsia"/>
                <w:sz w:val="24"/>
                <w:szCs w:val="24"/>
              </w:rPr>
              <w:t>四川省成都市财贸职业高级中学校</w:t>
            </w:r>
          </w:p>
        </w:tc>
      </w:tr>
      <w:tr w:rsidR="00581FE7" w:rsidRPr="007D5E19" w:rsidTr="003005ED">
        <w:trPr>
          <w:trHeight w:val="227"/>
        </w:trPr>
        <w:tc>
          <w:tcPr>
            <w:tcW w:w="988" w:type="dxa"/>
          </w:tcPr>
          <w:p w:rsidR="00581FE7" w:rsidRPr="00EF11F6" w:rsidRDefault="00581FE7" w:rsidP="00581FE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67</w:t>
            </w:r>
          </w:p>
        </w:tc>
        <w:tc>
          <w:tcPr>
            <w:tcW w:w="1417" w:type="dxa"/>
            <w:vAlign w:val="center"/>
          </w:tcPr>
          <w:p w:rsidR="00581FE7" w:rsidRPr="007D5E19" w:rsidRDefault="00581FE7" w:rsidP="00581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禹雯昕</w:t>
            </w:r>
          </w:p>
        </w:tc>
        <w:tc>
          <w:tcPr>
            <w:tcW w:w="8080" w:type="dxa"/>
            <w:vAlign w:val="center"/>
          </w:tcPr>
          <w:p w:rsidR="00581FE7" w:rsidRPr="007D5E19" w:rsidRDefault="00581FE7" w:rsidP="00581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高星级饭店运营与管理——《经典咖啡制作》课程开发</w:t>
            </w:r>
          </w:p>
        </w:tc>
        <w:tc>
          <w:tcPr>
            <w:tcW w:w="3940" w:type="dxa"/>
          </w:tcPr>
          <w:p w:rsidR="00581FE7" w:rsidRPr="007D5E19" w:rsidRDefault="00581FE7" w:rsidP="00581FE7">
            <w:pPr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hint="eastAsia"/>
                <w:sz w:val="24"/>
                <w:szCs w:val="24"/>
              </w:rPr>
              <w:t>四川省成都市财贸职业高级中学校</w:t>
            </w:r>
          </w:p>
        </w:tc>
      </w:tr>
      <w:tr w:rsidR="00581FE7" w:rsidRPr="007D5E19" w:rsidTr="003005ED">
        <w:trPr>
          <w:trHeight w:val="227"/>
        </w:trPr>
        <w:tc>
          <w:tcPr>
            <w:tcW w:w="988" w:type="dxa"/>
          </w:tcPr>
          <w:p w:rsidR="00581FE7" w:rsidRPr="00EF11F6" w:rsidRDefault="00581FE7" w:rsidP="00581FE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68</w:t>
            </w:r>
          </w:p>
        </w:tc>
        <w:tc>
          <w:tcPr>
            <w:tcW w:w="1417" w:type="dxa"/>
            <w:vAlign w:val="center"/>
          </w:tcPr>
          <w:p w:rsidR="00581FE7" w:rsidRPr="007D5E19" w:rsidRDefault="00581FE7" w:rsidP="00581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周小燕</w:t>
            </w:r>
          </w:p>
        </w:tc>
        <w:tc>
          <w:tcPr>
            <w:tcW w:w="8080" w:type="dxa"/>
            <w:vAlign w:val="center"/>
          </w:tcPr>
          <w:p w:rsidR="00581FE7" w:rsidRPr="007D5E19" w:rsidRDefault="00581FE7" w:rsidP="00581F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职旅游</w:t>
            </w:r>
            <w:proofErr w:type="gramEnd"/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服务类《川茶文化与旅游》校本教材开发</w:t>
            </w:r>
          </w:p>
        </w:tc>
        <w:tc>
          <w:tcPr>
            <w:tcW w:w="3940" w:type="dxa"/>
          </w:tcPr>
          <w:p w:rsidR="00581FE7" w:rsidRPr="007D5E19" w:rsidRDefault="00581FE7" w:rsidP="00581FE7">
            <w:pPr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hint="eastAsia"/>
                <w:sz w:val="24"/>
                <w:szCs w:val="24"/>
              </w:rPr>
              <w:t>四川省成都市财贸职业高级中学校</w:t>
            </w:r>
          </w:p>
        </w:tc>
      </w:tr>
      <w:tr w:rsidR="007A2391" w:rsidRPr="007D5E19" w:rsidTr="003005ED">
        <w:trPr>
          <w:trHeight w:val="227"/>
        </w:trPr>
        <w:tc>
          <w:tcPr>
            <w:tcW w:w="988" w:type="dxa"/>
          </w:tcPr>
          <w:p w:rsidR="007A2391" w:rsidRPr="00EF11F6" w:rsidRDefault="007A2391" w:rsidP="007A239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69</w:t>
            </w:r>
          </w:p>
        </w:tc>
        <w:tc>
          <w:tcPr>
            <w:tcW w:w="1417" w:type="dxa"/>
            <w:vAlign w:val="center"/>
          </w:tcPr>
          <w:p w:rsidR="007A2391" w:rsidRPr="007D5E19" w:rsidRDefault="007A2391" w:rsidP="007A2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孟建旭</w:t>
            </w:r>
            <w:proofErr w:type="gramEnd"/>
          </w:p>
        </w:tc>
        <w:tc>
          <w:tcPr>
            <w:tcW w:w="8080" w:type="dxa"/>
            <w:vAlign w:val="center"/>
          </w:tcPr>
          <w:p w:rsidR="007A2391" w:rsidRPr="007D5E19" w:rsidRDefault="00C33184" w:rsidP="007A2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《云南茶文化》课程之西双版纳茶文化的传承与推广</w:t>
            </w:r>
          </w:p>
        </w:tc>
        <w:tc>
          <w:tcPr>
            <w:tcW w:w="3940" w:type="dxa"/>
          </w:tcPr>
          <w:p w:rsidR="007A2391" w:rsidRPr="007D5E19" w:rsidRDefault="007A2391" w:rsidP="007A23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云南省民族中等专业学校</w:t>
            </w:r>
          </w:p>
        </w:tc>
      </w:tr>
      <w:tr w:rsidR="007A2391" w:rsidRPr="007D5E19" w:rsidTr="003005ED">
        <w:trPr>
          <w:trHeight w:val="227"/>
        </w:trPr>
        <w:tc>
          <w:tcPr>
            <w:tcW w:w="988" w:type="dxa"/>
          </w:tcPr>
          <w:p w:rsidR="007A2391" w:rsidRPr="00EF11F6" w:rsidRDefault="007A2391" w:rsidP="007A239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70</w:t>
            </w:r>
          </w:p>
        </w:tc>
        <w:tc>
          <w:tcPr>
            <w:tcW w:w="1417" w:type="dxa"/>
            <w:vAlign w:val="center"/>
          </w:tcPr>
          <w:p w:rsidR="007A2391" w:rsidRPr="007D5E19" w:rsidRDefault="007A2391" w:rsidP="007A2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文艺</w:t>
            </w:r>
          </w:p>
        </w:tc>
        <w:tc>
          <w:tcPr>
            <w:tcW w:w="8080" w:type="dxa"/>
            <w:vAlign w:val="center"/>
          </w:tcPr>
          <w:p w:rsidR="007A2391" w:rsidRPr="007D5E19" w:rsidRDefault="00F071F0" w:rsidP="007A2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藏区旅游导游</w:t>
            </w:r>
            <w:r w:rsidRPr="007D5E1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人员</w:t>
            </w:r>
            <w:r w:rsidR="007A2391"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服务技能的培养与提升</w:t>
            </w:r>
          </w:p>
        </w:tc>
        <w:tc>
          <w:tcPr>
            <w:tcW w:w="3940" w:type="dxa"/>
          </w:tcPr>
          <w:p w:rsidR="007A2391" w:rsidRPr="007D5E19" w:rsidRDefault="007A2391" w:rsidP="007A23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云南省民族中等专业学校</w:t>
            </w:r>
          </w:p>
        </w:tc>
      </w:tr>
      <w:tr w:rsidR="007A2391" w:rsidRPr="007D5E19" w:rsidTr="003005ED">
        <w:trPr>
          <w:trHeight w:val="227"/>
        </w:trPr>
        <w:tc>
          <w:tcPr>
            <w:tcW w:w="988" w:type="dxa"/>
          </w:tcPr>
          <w:p w:rsidR="007A2391" w:rsidRPr="00EF11F6" w:rsidRDefault="007A2391" w:rsidP="007A239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71</w:t>
            </w:r>
          </w:p>
        </w:tc>
        <w:tc>
          <w:tcPr>
            <w:tcW w:w="1417" w:type="dxa"/>
            <w:vAlign w:val="center"/>
          </w:tcPr>
          <w:p w:rsidR="007A2391" w:rsidRPr="007D5E19" w:rsidRDefault="007A2391" w:rsidP="007A2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蔡凌燕</w:t>
            </w:r>
          </w:p>
        </w:tc>
        <w:tc>
          <w:tcPr>
            <w:tcW w:w="8080" w:type="dxa"/>
            <w:vAlign w:val="center"/>
          </w:tcPr>
          <w:p w:rsidR="007A2391" w:rsidRPr="007D5E19" w:rsidRDefault="007A2391" w:rsidP="007A2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新常态下旅游人才培养模式的探索与实践</w:t>
            </w:r>
          </w:p>
        </w:tc>
        <w:tc>
          <w:tcPr>
            <w:tcW w:w="3940" w:type="dxa"/>
          </w:tcPr>
          <w:p w:rsidR="007A2391" w:rsidRPr="007D5E19" w:rsidRDefault="007A2391" w:rsidP="007A23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陕西省旅游学校</w:t>
            </w:r>
          </w:p>
        </w:tc>
      </w:tr>
      <w:tr w:rsidR="007A2391" w:rsidRPr="007D5E19" w:rsidTr="003005ED">
        <w:trPr>
          <w:trHeight w:val="227"/>
        </w:trPr>
        <w:tc>
          <w:tcPr>
            <w:tcW w:w="988" w:type="dxa"/>
          </w:tcPr>
          <w:p w:rsidR="007A2391" w:rsidRPr="00EF11F6" w:rsidRDefault="007A2391" w:rsidP="007A239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72</w:t>
            </w:r>
          </w:p>
        </w:tc>
        <w:tc>
          <w:tcPr>
            <w:tcW w:w="1417" w:type="dxa"/>
            <w:vAlign w:val="center"/>
          </w:tcPr>
          <w:p w:rsidR="007A2391" w:rsidRPr="007D5E19" w:rsidRDefault="007A2391" w:rsidP="007A2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李华</w:t>
            </w:r>
          </w:p>
        </w:tc>
        <w:tc>
          <w:tcPr>
            <w:tcW w:w="8080" w:type="dxa"/>
            <w:vAlign w:val="center"/>
          </w:tcPr>
          <w:p w:rsidR="007A2391" w:rsidRPr="007D5E19" w:rsidRDefault="007A2391" w:rsidP="007A2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“身体德育”与礼仪养成教育的研究与开发</w:t>
            </w:r>
          </w:p>
        </w:tc>
        <w:tc>
          <w:tcPr>
            <w:tcW w:w="3940" w:type="dxa"/>
          </w:tcPr>
          <w:p w:rsidR="007A2391" w:rsidRPr="007D5E19" w:rsidRDefault="007A2391" w:rsidP="007A23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陕西省旅游学校</w:t>
            </w:r>
          </w:p>
        </w:tc>
      </w:tr>
      <w:tr w:rsidR="007A2391" w:rsidRPr="007D5E19" w:rsidTr="003005ED">
        <w:trPr>
          <w:trHeight w:val="227"/>
        </w:trPr>
        <w:tc>
          <w:tcPr>
            <w:tcW w:w="988" w:type="dxa"/>
          </w:tcPr>
          <w:p w:rsidR="007A2391" w:rsidRPr="00EF11F6" w:rsidRDefault="007A2391" w:rsidP="007A239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73</w:t>
            </w:r>
          </w:p>
        </w:tc>
        <w:tc>
          <w:tcPr>
            <w:tcW w:w="1417" w:type="dxa"/>
            <w:vAlign w:val="center"/>
          </w:tcPr>
          <w:p w:rsidR="007A2391" w:rsidRPr="007D5E19" w:rsidRDefault="007A2391" w:rsidP="007A2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翟晓慧</w:t>
            </w:r>
          </w:p>
        </w:tc>
        <w:tc>
          <w:tcPr>
            <w:tcW w:w="8080" w:type="dxa"/>
            <w:vAlign w:val="center"/>
          </w:tcPr>
          <w:p w:rsidR="007A2391" w:rsidRPr="007D5E19" w:rsidRDefault="007A2391" w:rsidP="007A2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新形势下中职院校旅游线路设计人才培养模式研究</w:t>
            </w:r>
          </w:p>
        </w:tc>
        <w:tc>
          <w:tcPr>
            <w:tcW w:w="3940" w:type="dxa"/>
          </w:tcPr>
          <w:p w:rsidR="007A2391" w:rsidRPr="007D5E19" w:rsidRDefault="007A2391" w:rsidP="007A23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宁夏旅游学校</w:t>
            </w:r>
          </w:p>
        </w:tc>
      </w:tr>
      <w:tr w:rsidR="007A2391" w:rsidRPr="007D5E19" w:rsidTr="003005ED">
        <w:trPr>
          <w:trHeight w:val="227"/>
        </w:trPr>
        <w:tc>
          <w:tcPr>
            <w:tcW w:w="988" w:type="dxa"/>
          </w:tcPr>
          <w:p w:rsidR="007A2391" w:rsidRPr="00EF11F6" w:rsidRDefault="007A2391" w:rsidP="007A239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74</w:t>
            </w:r>
          </w:p>
        </w:tc>
        <w:tc>
          <w:tcPr>
            <w:tcW w:w="1417" w:type="dxa"/>
            <w:vAlign w:val="center"/>
          </w:tcPr>
          <w:p w:rsidR="007A2391" w:rsidRPr="007D5E19" w:rsidRDefault="007A2391" w:rsidP="007A2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张沐晨</w:t>
            </w:r>
            <w:proofErr w:type="gramEnd"/>
          </w:p>
        </w:tc>
        <w:tc>
          <w:tcPr>
            <w:tcW w:w="8080" w:type="dxa"/>
            <w:vAlign w:val="center"/>
          </w:tcPr>
          <w:p w:rsidR="007A2391" w:rsidRPr="007D5E19" w:rsidRDefault="007A2391" w:rsidP="007A2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“互联网+”时代下的酒店产品线上营销方式探索</w:t>
            </w:r>
          </w:p>
        </w:tc>
        <w:tc>
          <w:tcPr>
            <w:tcW w:w="3940" w:type="dxa"/>
          </w:tcPr>
          <w:p w:rsidR="007A2391" w:rsidRPr="007D5E19" w:rsidRDefault="007A2391" w:rsidP="007A23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宁夏旅游学校</w:t>
            </w:r>
          </w:p>
        </w:tc>
      </w:tr>
      <w:tr w:rsidR="007A2391" w:rsidRPr="007D5E19" w:rsidTr="003005ED">
        <w:trPr>
          <w:trHeight w:val="227"/>
        </w:trPr>
        <w:tc>
          <w:tcPr>
            <w:tcW w:w="988" w:type="dxa"/>
          </w:tcPr>
          <w:p w:rsidR="007A2391" w:rsidRPr="00EF11F6" w:rsidRDefault="007A2391" w:rsidP="007A239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75</w:t>
            </w:r>
          </w:p>
        </w:tc>
        <w:tc>
          <w:tcPr>
            <w:tcW w:w="1417" w:type="dxa"/>
            <w:vAlign w:val="center"/>
          </w:tcPr>
          <w:p w:rsidR="007A2391" w:rsidRPr="007D5E19" w:rsidRDefault="007A2391" w:rsidP="007A2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张兴祥</w:t>
            </w:r>
          </w:p>
        </w:tc>
        <w:tc>
          <w:tcPr>
            <w:tcW w:w="8080" w:type="dxa"/>
            <w:vAlign w:val="center"/>
          </w:tcPr>
          <w:p w:rsidR="007A2391" w:rsidRPr="007D5E19" w:rsidRDefault="007A2391" w:rsidP="007A239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导游词的文学性呈现——以宁夏景区为例</w:t>
            </w:r>
          </w:p>
        </w:tc>
        <w:tc>
          <w:tcPr>
            <w:tcW w:w="3940" w:type="dxa"/>
          </w:tcPr>
          <w:p w:rsidR="007A2391" w:rsidRPr="007D5E19" w:rsidRDefault="007A2391" w:rsidP="007A23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宁夏旅游学校</w:t>
            </w:r>
          </w:p>
        </w:tc>
      </w:tr>
      <w:tr w:rsidR="005B68AE" w:rsidRPr="007D5E19" w:rsidTr="003005ED">
        <w:trPr>
          <w:trHeight w:val="227"/>
        </w:trPr>
        <w:tc>
          <w:tcPr>
            <w:tcW w:w="988" w:type="dxa"/>
          </w:tcPr>
          <w:p w:rsidR="005B68AE" w:rsidRPr="00EF11F6" w:rsidRDefault="005B68AE" w:rsidP="003005E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7</w:t>
            </w:r>
            <w:r w:rsidR="003005ED" w:rsidRPr="00EF11F6">
              <w:rPr>
                <w:rFonts w:ascii="仿宋" w:eastAsia="仿宋" w:hAnsi="仿宋" w:hint="eastAsia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B68AE" w:rsidRPr="007D5E19" w:rsidRDefault="00EC14DE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栾鹤龙</w:t>
            </w:r>
          </w:p>
        </w:tc>
        <w:tc>
          <w:tcPr>
            <w:tcW w:w="8080" w:type="dxa"/>
          </w:tcPr>
          <w:p w:rsidR="005B68AE" w:rsidRPr="007D5E19" w:rsidRDefault="007A2391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高星级饭店运营与管理专业“双师型”教师培养项目</w:t>
            </w:r>
          </w:p>
        </w:tc>
        <w:tc>
          <w:tcPr>
            <w:tcW w:w="3940" w:type="dxa"/>
          </w:tcPr>
          <w:p w:rsidR="005B68AE" w:rsidRPr="007D5E19" w:rsidRDefault="00EC14DE" w:rsidP="005B68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5E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贵州省旅游学校</w:t>
            </w:r>
          </w:p>
        </w:tc>
      </w:tr>
    </w:tbl>
    <w:p w:rsidR="005B68AE" w:rsidRPr="005B68AE" w:rsidRDefault="005B68AE" w:rsidP="005B68AE">
      <w:pPr>
        <w:jc w:val="center"/>
        <w:rPr>
          <w:b/>
          <w:sz w:val="32"/>
        </w:rPr>
      </w:pPr>
    </w:p>
    <w:sectPr w:rsidR="005B68AE" w:rsidRPr="005B68AE" w:rsidSect="005B68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F9C" w:rsidRDefault="007F4F9C" w:rsidP="00815000">
      <w:r>
        <w:separator/>
      </w:r>
    </w:p>
  </w:endnote>
  <w:endnote w:type="continuationSeparator" w:id="0">
    <w:p w:rsidR="007F4F9C" w:rsidRDefault="007F4F9C" w:rsidP="0081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F9C" w:rsidRDefault="007F4F9C" w:rsidP="00815000">
      <w:r>
        <w:separator/>
      </w:r>
    </w:p>
  </w:footnote>
  <w:footnote w:type="continuationSeparator" w:id="0">
    <w:p w:rsidR="007F4F9C" w:rsidRDefault="007F4F9C" w:rsidP="00815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AE"/>
    <w:rsid w:val="000206A1"/>
    <w:rsid w:val="000319A8"/>
    <w:rsid w:val="00037B83"/>
    <w:rsid w:val="000524B1"/>
    <w:rsid w:val="0007327E"/>
    <w:rsid w:val="000759D5"/>
    <w:rsid w:val="000813FE"/>
    <w:rsid w:val="00094C66"/>
    <w:rsid w:val="000C33CB"/>
    <w:rsid w:val="000C4208"/>
    <w:rsid w:val="000E4F0C"/>
    <w:rsid w:val="000E6E84"/>
    <w:rsid w:val="00104997"/>
    <w:rsid w:val="001062FC"/>
    <w:rsid w:val="0012004E"/>
    <w:rsid w:val="001261FC"/>
    <w:rsid w:val="001311DD"/>
    <w:rsid w:val="00133320"/>
    <w:rsid w:val="00155D2B"/>
    <w:rsid w:val="001613BA"/>
    <w:rsid w:val="00182DBB"/>
    <w:rsid w:val="00193DD9"/>
    <w:rsid w:val="001D4AA7"/>
    <w:rsid w:val="001D4BBE"/>
    <w:rsid w:val="001E3E4C"/>
    <w:rsid w:val="00201976"/>
    <w:rsid w:val="002316DF"/>
    <w:rsid w:val="00233E47"/>
    <w:rsid w:val="00235442"/>
    <w:rsid w:val="002661A5"/>
    <w:rsid w:val="002662D5"/>
    <w:rsid w:val="0026748D"/>
    <w:rsid w:val="002704BF"/>
    <w:rsid w:val="00271C16"/>
    <w:rsid w:val="002C5DBC"/>
    <w:rsid w:val="002D016A"/>
    <w:rsid w:val="002D1CFD"/>
    <w:rsid w:val="002D34B5"/>
    <w:rsid w:val="002E0F16"/>
    <w:rsid w:val="002E1D9E"/>
    <w:rsid w:val="002E3C0F"/>
    <w:rsid w:val="002F4595"/>
    <w:rsid w:val="003005ED"/>
    <w:rsid w:val="00302030"/>
    <w:rsid w:val="003528B8"/>
    <w:rsid w:val="00373073"/>
    <w:rsid w:val="00382B1B"/>
    <w:rsid w:val="00383C44"/>
    <w:rsid w:val="00390418"/>
    <w:rsid w:val="003910AE"/>
    <w:rsid w:val="003F04C9"/>
    <w:rsid w:val="003F5F2D"/>
    <w:rsid w:val="0040007E"/>
    <w:rsid w:val="00422310"/>
    <w:rsid w:val="00427E05"/>
    <w:rsid w:val="00442040"/>
    <w:rsid w:val="004543B6"/>
    <w:rsid w:val="00484FA8"/>
    <w:rsid w:val="004931A4"/>
    <w:rsid w:val="004A1314"/>
    <w:rsid w:val="004B685F"/>
    <w:rsid w:val="004C37CC"/>
    <w:rsid w:val="004C3EB9"/>
    <w:rsid w:val="004D2050"/>
    <w:rsid w:val="004D45D2"/>
    <w:rsid w:val="004F7372"/>
    <w:rsid w:val="00511F04"/>
    <w:rsid w:val="00530C27"/>
    <w:rsid w:val="005672CF"/>
    <w:rsid w:val="00581FE7"/>
    <w:rsid w:val="00583A9B"/>
    <w:rsid w:val="005931D8"/>
    <w:rsid w:val="005B68AE"/>
    <w:rsid w:val="005D341E"/>
    <w:rsid w:val="0064143F"/>
    <w:rsid w:val="0064770A"/>
    <w:rsid w:val="00654A7C"/>
    <w:rsid w:val="00657C7C"/>
    <w:rsid w:val="006C7D43"/>
    <w:rsid w:val="006D60D6"/>
    <w:rsid w:val="006D6D2D"/>
    <w:rsid w:val="006E11AF"/>
    <w:rsid w:val="00712C5B"/>
    <w:rsid w:val="0076792C"/>
    <w:rsid w:val="00772496"/>
    <w:rsid w:val="00784DF7"/>
    <w:rsid w:val="00796F7A"/>
    <w:rsid w:val="007A2391"/>
    <w:rsid w:val="007A3D77"/>
    <w:rsid w:val="007D1D3C"/>
    <w:rsid w:val="007D4D41"/>
    <w:rsid w:val="007D5E19"/>
    <w:rsid w:val="007E56CA"/>
    <w:rsid w:val="007E5C93"/>
    <w:rsid w:val="007F4F9C"/>
    <w:rsid w:val="00815000"/>
    <w:rsid w:val="00821B8B"/>
    <w:rsid w:val="00836574"/>
    <w:rsid w:val="008745E7"/>
    <w:rsid w:val="00887603"/>
    <w:rsid w:val="008B2800"/>
    <w:rsid w:val="008B6A9A"/>
    <w:rsid w:val="008C16F3"/>
    <w:rsid w:val="008C1F37"/>
    <w:rsid w:val="008C4865"/>
    <w:rsid w:val="008D7638"/>
    <w:rsid w:val="00926056"/>
    <w:rsid w:val="00936ABE"/>
    <w:rsid w:val="009A3946"/>
    <w:rsid w:val="009D7C14"/>
    <w:rsid w:val="009F3A18"/>
    <w:rsid w:val="00A64AF0"/>
    <w:rsid w:val="00A71860"/>
    <w:rsid w:val="00AA3177"/>
    <w:rsid w:val="00AC50E6"/>
    <w:rsid w:val="00B14C17"/>
    <w:rsid w:val="00B2651B"/>
    <w:rsid w:val="00B2751D"/>
    <w:rsid w:val="00B87F5F"/>
    <w:rsid w:val="00B92C7E"/>
    <w:rsid w:val="00BA05A2"/>
    <w:rsid w:val="00BA7FAD"/>
    <w:rsid w:val="00BC1C59"/>
    <w:rsid w:val="00BD07B9"/>
    <w:rsid w:val="00BD515C"/>
    <w:rsid w:val="00BD5A22"/>
    <w:rsid w:val="00BF1178"/>
    <w:rsid w:val="00C15F71"/>
    <w:rsid w:val="00C16F4E"/>
    <w:rsid w:val="00C21106"/>
    <w:rsid w:val="00C33184"/>
    <w:rsid w:val="00C43C6E"/>
    <w:rsid w:val="00C50D7A"/>
    <w:rsid w:val="00C610D8"/>
    <w:rsid w:val="00C6403B"/>
    <w:rsid w:val="00C8414E"/>
    <w:rsid w:val="00C8655D"/>
    <w:rsid w:val="00CB0C3B"/>
    <w:rsid w:val="00CB2275"/>
    <w:rsid w:val="00CD303A"/>
    <w:rsid w:val="00CD5632"/>
    <w:rsid w:val="00CE2F34"/>
    <w:rsid w:val="00CE44AB"/>
    <w:rsid w:val="00D463AB"/>
    <w:rsid w:val="00D618BE"/>
    <w:rsid w:val="00D83E3D"/>
    <w:rsid w:val="00D85C9B"/>
    <w:rsid w:val="00DA3B0F"/>
    <w:rsid w:val="00DA7182"/>
    <w:rsid w:val="00DB0078"/>
    <w:rsid w:val="00DF2B52"/>
    <w:rsid w:val="00E13CD0"/>
    <w:rsid w:val="00E5319B"/>
    <w:rsid w:val="00E62C55"/>
    <w:rsid w:val="00E671C0"/>
    <w:rsid w:val="00EC1483"/>
    <w:rsid w:val="00EC14DE"/>
    <w:rsid w:val="00EC6329"/>
    <w:rsid w:val="00ED3931"/>
    <w:rsid w:val="00EE25D1"/>
    <w:rsid w:val="00EE36E7"/>
    <w:rsid w:val="00EF11F6"/>
    <w:rsid w:val="00F04627"/>
    <w:rsid w:val="00F071F0"/>
    <w:rsid w:val="00F27468"/>
    <w:rsid w:val="00F46474"/>
    <w:rsid w:val="00FD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15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1500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15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150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15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1500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15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150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445</Words>
  <Characters>2540</Characters>
  <Application>Microsoft Office Word</Application>
  <DocSecurity>0</DocSecurity>
  <Lines>21</Lines>
  <Paragraphs>5</Paragraphs>
  <ScaleCrop>false</ScaleCrop>
  <Company>Microsoft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韩玉灵</dc:creator>
  <cp:lastModifiedBy>gzhq</cp:lastModifiedBy>
  <cp:revision>8</cp:revision>
  <dcterms:created xsi:type="dcterms:W3CDTF">2016-06-12T10:03:00Z</dcterms:created>
  <dcterms:modified xsi:type="dcterms:W3CDTF">2016-06-22T07:10:00Z</dcterms:modified>
</cp:coreProperties>
</file>